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D8BAB" w14:textId="0ABDF56D" w:rsidR="0046719B" w:rsidRDefault="00946D92" w:rsidP="0046719B">
      <w:pPr>
        <w:pStyle w:val="afb"/>
        <w:spacing w:before="71"/>
        <w:ind w:left="8062" w:right="258"/>
        <w:jc w:val="center"/>
        <w:rPr>
          <w:rFonts w:ascii="Century" w:eastAsia="Century"/>
        </w:rPr>
      </w:pPr>
      <w:bookmarkStart w:id="0" w:name="_Hlk179203100"/>
      <w:r>
        <w:rPr>
          <w:spacing w:val="-11"/>
        </w:rPr>
        <w:t>Attached Form 1</w:t>
      </w:r>
    </w:p>
    <w:p w14:paraId="4934161B" w14:textId="7DE91F9B" w:rsidR="0046719B" w:rsidRDefault="00A554EA" w:rsidP="0046719B">
      <w:pPr>
        <w:pStyle w:val="1"/>
        <w:spacing w:before="175"/>
        <w:ind w:right="280"/>
      </w:pPr>
      <w:r>
        <w:rPr>
          <w:spacing w:val="-3"/>
        </w:rPr>
        <w:t>R</w:t>
      </w:r>
      <w:r w:rsidRPr="00A554EA">
        <w:rPr>
          <w:spacing w:val="-3"/>
        </w:rPr>
        <w:t>esume</w:t>
      </w:r>
    </w:p>
    <w:p w14:paraId="6E40F4BB" w14:textId="630C8791" w:rsidR="0046719B" w:rsidRDefault="0046719B" w:rsidP="0046719B">
      <w:pPr>
        <w:pStyle w:val="afb"/>
        <w:tabs>
          <w:tab w:val="left" w:pos="7282"/>
          <w:tab w:val="left" w:pos="7912"/>
          <w:tab w:val="left" w:pos="8542"/>
        </w:tabs>
        <w:spacing w:before="179"/>
        <w:ind w:left="6232"/>
      </w:pPr>
      <w:r>
        <w:rPr>
          <w:spacing w:val="-2"/>
        </w:rPr>
        <w:t>（Year,  Month, Day</w:t>
      </w:r>
      <w:r>
        <w:rPr>
          <w:spacing w:val="-10"/>
        </w:rPr>
        <w:t>）</w:t>
      </w:r>
    </w:p>
    <w:p w14:paraId="4CF98B7D" w14:textId="1CB18880" w:rsidR="0046719B" w:rsidRDefault="0046719B" w:rsidP="0046719B">
      <w:pPr>
        <w:pStyle w:val="afb"/>
        <w:spacing w:before="236"/>
        <w:ind w:left="526"/>
      </w:pPr>
      <w:r>
        <w:rPr>
          <w:noProof/>
        </w:rPr>
        <mc:AlternateContent>
          <mc:Choice Requires="wpg">
            <w:drawing>
              <wp:anchor distT="0" distB="0" distL="0" distR="0" simplePos="0" relativeHeight="251670016" behindDoc="0" locked="0" layoutInCell="1" allowOverlap="1" wp14:anchorId="5AC2C65B" wp14:editId="1874F680">
                <wp:simplePos x="0" y="0"/>
                <wp:positionH relativeFrom="page">
                  <wp:posOffset>5486400</wp:posOffset>
                </wp:positionH>
                <wp:positionV relativeFrom="paragraph">
                  <wp:posOffset>84738</wp:posOffset>
                </wp:positionV>
                <wp:extent cx="1167765" cy="1479550"/>
                <wp:effectExtent l="0" t="0" r="635" b="6350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67765" cy="1479550"/>
                          <a:chOff x="0" y="12"/>
                          <a:chExt cx="1167765" cy="147955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12"/>
                            <a:ext cx="1167765" cy="14795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67765" h="1479550">
                                <a:moveTo>
                                  <a:pt x="6083" y="1178814"/>
                                </a:moveTo>
                                <a:lnTo>
                                  <a:pt x="0" y="1178814"/>
                                </a:lnTo>
                                <a:lnTo>
                                  <a:pt x="0" y="1184897"/>
                                </a:lnTo>
                                <a:lnTo>
                                  <a:pt x="0" y="1472933"/>
                                </a:lnTo>
                                <a:lnTo>
                                  <a:pt x="6083" y="1472933"/>
                                </a:lnTo>
                                <a:lnTo>
                                  <a:pt x="6083" y="1184897"/>
                                </a:lnTo>
                                <a:lnTo>
                                  <a:pt x="6083" y="1178814"/>
                                </a:lnTo>
                                <a:close/>
                              </a:path>
                              <a:path w="1167765" h="1479550">
                                <a:moveTo>
                                  <a:pt x="6083" y="883920"/>
                                </a:moveTo>
                                <a:lnTo>
                                  <a:pt x="0" y="883920"/>
                                </a:lnTo>
                                <a:lnTo>
                                  <a:pt x="0" y="890003"/>
                                </a:lnTo>
                                <a:lnTo>
                                  <a:pt x="0" y="1178801"/>
                                </a:lnTo>
                                <a:lnTo>
                                  <a:pt x="6083" y="1178801"/>
                                </a:lnTo>
                                <a:lnTo>
                                  <a:pt x="6083" y="890003"/>
                                </a:lnTo>
                                <a:lnTo>
                                  <a:pt x="6083" y="883920"/>
                                </a:lnTo>
                                <a:close/>
                              </a:path>
                              <a:path w="1167765" h="1479550">
                                <a:moveTo>
                                  <a:pt x="6083" y="589026"/>
                                </a:moveTo>
                                <a:lnTo>
                                  <a:pt x="0" y="589026"/>
                                </a:lnTo>
                                <a:lnTo>
                                  <a:pt x="0" y="595109"/>
                                </a:lnTo>
                                <a:lnTo>
                                  <a:pt x="0" y="883907"/>
                                </a:lnTo>
                                <a:lnTo>
                                  <a:pt x="6083" y="883907"/>
                                </a:lnTo>
                                <a:lnTo>
                                  <a:pt x="6083" y="595109"/>
                                </a:lnTo>
                                <a:lnTo>
                                  <a:pt x="6083" y="589026"/>
                                </a:lnTo>
                                <a:close/>
                              </a:path>
                              <a:path w="1167765" h="1479550">
                                <a:moveTo>
                                  <a:pt x="6083" y="300990"/>
                                </a:moveTo>
                                <a:lnTo>
                                  <a:pt x="0" y="300990"/>
                                </a:lnTo>
                                <a:lnTo>
                                  <a:pt x="0" y="589013"/>
                                </a:lnTo>
                                <a:lnTo>
                                  <a:pt x="6083" y="589013"/>
                                </a:lnTo>
                                <a:lnTo>
                                  <a:pt x="6083" y="300990"/>
                                </a:lnTo>
                                <a:close/>
                              </a:path>
                              <a:path w="1167765" h="1479550">
                                <a:moveTo>
                                  <a:pt x="1167384" y="1472946"/>
                                </a:moveTo>
                                <a:lnTo>
                                  <a:pt x="1161288" y="1472946"/>
                                </a:lnTo>
                                <a:lnTo>
                                  <a:pt x="6083" y="1472946"/>
                                </a:lnTo>
                                <a:lnTo>
                                  <a:pt x="0" y="1472946"/>
                                </a:lnTo>
                                <a:lnTo>
                                  <a:pt x="0" y="1479029"/>
                                </a:lnTo>
                                <a:lnTo>
                                  <a:pt x="6083" y="1479029"/>
                                </a:lnTo>
                                <a:lnTo>
                                  <a:pt x="1161288" y="1479029"/>
                                </a:lnTo>
                                <a:lnTo>
                                  <a:pt x="1167384" y="1479029"/>
                                </a:lnTo>
                                <a:lnTo>
                                  <a:pt x="1167384" y="1472946"/>
                                </a:lnTo>
                                <a:close/>
                              </a:path>
                              <a:path w="1167765" h="1479550">
                                <a:moveTo>
                                  <a:pt x="1167384" y="1178814"/>
                                </a:moveTo>
                                <a:lnTo>
                                  <a:pt x="1161288" y="1178814"/>
                                </a:lnTo>
                                <a:lnTo>
                                  <a:pt x="1161288" y="1184897"/>
                                </a:lnTo>
                                <a:lnTo>
                                  <a:pt x="1161288" y="1472933"/>
                                </a:lnTo>
                                <a:lnTo>
                                  <a:pt x="1167384" y="1472933"/>
                                </a:lnTo>
                                <a:lnTo>
                                  <a:pt x="1167384" y="1184897"/>
                                </a:lnTo>
                                <a:lnTo>
                                  <a:pt x="1167384" y="1178814"/>
                                </a:lnTo>
                                <a:close/>
                              </a:path>
                              <a:path w="1167765" h="1479550">
                                <a:moveTo>
                                  <a:pt x="1167384" y="883920"/>
                                </a:moveTo>
                                <a:lnTo>
                                  <a:pt x="1161288" y="883920"/>
                                </a:lnTo>
                                <a:lnTo>
                                  <a:pt x="1161288" y="890003"/>
                                </a:lnTo>
                                <a:lnTo>
                                  <a:pt x="1161288" y="1178801"/>
                                </a:lnTo>
                                <a:lnTo>
                                  <a:pt x="1167384" y="1178801"/>
                                </a:lnTo>
                                <a:lnTo>
                                  <a:pt x="1167384" y="890003"/>
                                </a:lnTo>
                                <a:lnTo>
                                  <a:pt x="1167384" y="883920"/>
                                </a:lnTo>
                                <a:close/>
                              </a:path>
                              <a:path w="1167765" h="1479550">
                                <a:moveTo>
                                  <a:pt x="1167384" y="589026"/>
                                </a:moveTo>
                                <a:lnTo>
                                  <a:pt x="1161288" y="589026"/>
                                </a:lnTo>
                                <a:lnTo>
                                  <a:pt x="1161288" y="595109"/>
                                </a:lnTo>
                                <a:lnTo>
                                  <a:pt x="1161288" y="883907"/>
                                </a:lnTo>
                                <a:lnTo>
                                  <a:pt x="1167384" y="883907"/>
                                </a:lnTo>
                                <a:lnTo>
                                  <a:pt x="1167384" y="595109"/>
                                </a:lnTo>
                                <a:lnTo>
                                  <a:pt x="1167384" y="589026"/>
                                </a:lnTo>
                                <a:close/>
                              </a:path>
                              <a:path w="1167765" h="1479550">
                                <a:moveTo>
                                  <a:pt x="1167384" y="300990"/>
                                </a:moveTo>
                                <a:lnTo>
                                  <a:pt x="1161288" y="300990"/>
                                </a:lnTo>
                                <a:lnTo>
                                  <a:pt x="1161288" y="589013"/>
                                </a:lnTo>
                                <a:lnTo>
                                  <a:pt x="1167384" y="589013"/>
                                </a:lnTo>
                                <a:lnTo>
                                  <a:pt x="1167384" y="300990"/>
                                </a:lnTo>
                                <a:close/>
                              </a:path>
                              <a:path w="1167765" h="1479550">
                                <a:moveTo>
                                  <a:pt x="1167384" y="0"/>
                                </a:moveTo>
                                <a:lnTo>
                                  <a:pt x="1161288" y="0"/>
                                </a:lnTo>
                                <a:lnTo>
                                  <a:pt x="608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83"/>
                                </a:lnTo>
                                <a:lnTo>
                                  <a:pt x="0" y="294881"/>
                                </a:lnTo>
                                <a:lnTo>
                                  <a:pt x="0" y="300977"/>
                                </a:lnTo>
                                <a:lnTo>
                                  <a:pt x="6083" y="300977"/>
                                </a:lnTo>
                                <a:lnTo>
                                  <a:pt x="6083" y="294881"/>
                                </a:lnTo>
                                <a:lnTo>
                                  <a:pt x="6083" y="6083"/>
                                </a:lnTo>
                                <a:lnTo>
                                  <a:pt x="1161288" y="6083"/>
                                </a:lnTo>
                                <a:lnTo>
                                  <a:pt x="1161288" y="294881"/>
                                </a:lnTo>
                                <a:lnTo>
                                  <a:pt x="1161288" y="300977"/>
                                </a:lnTo>
                                <a:lnTo>
                                  <a:pt x="1167384" y="300977"/>
                                </a:lnTo>
                                <a:lnTo>
                                  <a:pt x="1167384" y="294881"/>
                                </a:lnTo>
                                <a:lnTo>
                                  <a:pt x="1167384" y="6083"/>
                                </a:lnTo>
                                <a:lnTo>
                                  <a:pt x="11673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138684" y="840847"/>
                            <a:ext cx="902335" cy="1276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00DD2D8" w14:textId="77777777" w:rsidR="0046719B" w:rsidRDefault="0046719B" w:rsidP="0046719B">
                              <w:pPr>
                                <w:spacing w:line="200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2"/>
                                  <w:sz w:val="20"/>
                                </w:rPr>
                                <w:t>（３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cm×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４㎝</w:t>
                              </w:r>
                              <w:r>
                                <w:rPr>
                                  <w:spacing w:val="-10"/>
                                  <w:sz w:val="20"/>
                                </w:rPr>
                                <w:t>）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C2C65B" id="Group 9" o:spid="_x0000_s1026" style="position:absolute;left:0;text-align:left;margin-left:6in;margin-top:6.65pt;width:91.95pt;height:116.5pt;z-index:251670016;mso-wrap-distance-left:0;mso-wrap-distance-right:0;mso-position-horizontal-relative:page" coordorigin="" coordsize="11677,14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">
                <v:shape id="Graphic 10" o:spid="_x0000_s1027" style="position:absolute;width:11677;height:14795;visibility:visible;mso-wrap-style:square;v-text-anchor:top" coordsize="1167765,1479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" path="m6083,1178814r-6083,l,1184897r,288036l6083,1472933r,-288036l6083,1178814xem6083,883920r-6083,l,890003r,288798l6083,1178801r,-288798l6083,883920xem6083,589026r-6083,l,595109,,883907r6083,l6083,595109r,-6083xem6083,300990r-6083,l,589013r6083,l6083,300990xem1167384,1472946r-6096,l6083,1472946r-6083,l,1479029r6083,l1161288,1479029r6096,l1167384,1472946xem1167384,1178814r-6096,l1161288,1184897r,288036l1167384,1472933r,-288036l1167384,1178814xem1167384,883920r-6096,l1161288,890003r,288798l1167384,1178801r,-288798l1167384,883920xem1167384,589026r-6096,l1161288,595109r,288798l1167384,883907r,-288798l1167384,589026xem1167384,300990r-6096,l1161288,589013r6096,l1167384,300990xem1167384,r-6096,l6083,,,,,6083,,294881r,6096l6083,300977r,-6096l6083,6083r1155205,l1161288,294881r,6096l1167384,300977r,-6096l1167384,6083r,-6083xe" fillcolor="black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" o:spid="_x0000_s1028" type="#_x0000_t202" style="position:absolute;left:1386;top:8408;width:9024;height:1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600DD2D8" w14:textId="77777777" w:rsidR="0046719B" w:rsidRDefault="0046719B" w:rsidP="0046719B">
                        <w:pPr>
                          <w:spacing w:line="200" w:lineRule="exact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（３</w:t>
                        </w:r>
                        <w:r>
                          <w:rPr>
                            <w:spacing w:val="-2"/>
                            <w:sz w:val="20"/>
                          </w:rPr>
                          <w:t>cm×</w:t>
                        </w:r>
                        <w:r>
                          <w:rPr>
                            <w:spacing w:val="-2"/>
                            <w:sz w:val="20"/>
                          </w:rPr>
                          <w:t>４㎝</w:t>
                        </w:r>
                        <w:r>
                          <w:rPr>
                            <w:spacing w:val="-10"/>
                            <w:sz w:val="20"/>
                          </w:rPr>
                          <w:t>）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46719B">
        <w:rPr>
          <w:spacing w:val="-10"/>
        </w:rPr>
        <w:t xml:space="preserve"> </w:t>
      </w:r>
      <w:r>
        <w:rPr>
          <w:spacing w:val="-10"/>
        </w:rPr>
        <w:t>NAME</w:t>
      </w:r>
    </w:p>
    <w:p w14:paraId="1C692749" w14:textId="61CE609A" w:rsidR="0046719B" w:rsidRDefault="00946D92" w:rsidP="0046719B">
      <w:pPr>
        <w:pStyle w:val="afb"/>
        <w:spacing w:before="191"/>
        <w:ind w:left="52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4C715F3B" wp14:editId="12C13301">
                <wp:simplePos x="0" y="0"/>
                <wp:positionH relativeFrom="column">
                  <wp:posOffset>5147310</wp:posOffset>
                </wp:positionH>
                <wp:positionV relativeFrom="paragraph">
                  <wp:posOffset>167005</wp:posOffset>
                </wp:positionV>
                <wp:extent cx="600801" cy="347400"/>
                <wp:effectExtent l="0" t="0" r="0" b="0"/>
                <wp:wrapNone/>
                <wp:docPr id="1058769578" name="Text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801" cy="347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180D23D" w14:textId="27EB4153" w:rsidR="00946D92" w:rsidRDefault="00946D92" w:rsidP="00946D92">
                            <w:pPr>
                              <w:spacing w:line="210" w:lineRule="exact"/>
                              <w:jc w:val="center"/>
                            </w:pPr>
                            <w:r>
                              <w:rPr>
                                <w:spacing w:val="-10"/>
                              </w:rPr>
                              <w:t>Face Photo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15F3B" id="Textbox 23" o:spid="_x0000_s1029" type="#_x0000_t202" style="position:absolute;left:0;text-align:left;margin-left:405.3pt;margin-top:13.15pt;width:47.3pt;height:27.3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" filled="f" stroked="f">
                <v:textbox inset="0,0,0,0">
                  <w:txbxContent>
                    <w:p w14:paraId="2180D23D" w14:textId="27EB4153" w:rsidR="00946D92" w:rsidRDefault="00946D92" w:rsidP="00946D92">
                      <w:pPr>
                        <w:spacing w:line="210" w:lineRule="exact"/>
                        <w:jc w:val="center"/>
                      </w:pPr>
                      <w:r>
                        <w:rPr>
                          <w:spacing w:val="-10"/>
                        </w:rPr>
                        <w:t>Face Photo</w:t>
                      </w:r>
                    </w:p>
                  </w:txbxContent>
                </v:textbox>
              </v:shape>
            </w:pict>
          </mc:Fallback>
        </mc:AlternateContent>
      </w:r>
      <w:r w:rsidR="0046719B">
        <w:rPr>
          <w:spacing w:val="-10"/>
        </w:rPr>
        <w:t xml:space="preserve"> (FAMILY NAME, First name)</w:t>
      </w:r>
    </w:p>
    <w:p w14:paraId="0914CC14" w14:textId="77777777" w:rsidR="0046719B" w:rsidRDefault="0046719B" w:rsidP="0046719B">
      <w:pPr>
        <w:pStyle w:val="afb"/>
      </w:pPr>
    </w:p>
    <w:p w14:paraId="7DE5C359" w14:textId="77777777" w:rsidR="0046719B" w:rsidRDefault="0046719B" w:rsidP="0046719B">
      <w:pPr>
        <w:pStyle w:val="afb"/>
        <w:spacing w:before="109"/>
      </w:pPr>
    </w:p>
    <w:p w14:paraId="7284345A" w14:textId="303ED5F6" w:rsidR="0046719B" w:rsidRDefault="0046719B" w:rsidP="0046719B">
      <w:pPr>
        <w:pStyle w:val="afb"/>
        <w:tabs>
          <w:tab w:val="left" w:pos="2494"/>
          <w:tab w:val="left" w:pos="3124"/>
          <w:tab w:val="left" w:pos="3754"/>
          <w:tab w:val="left" w:pos="4804"/>
        </w:tabs>
        <w:ind w:left="526"/>
      </w:pPr>
      <w:r>
        <w:t xml:space="preserve">Date of birth:  </w:t>
      </w:r>
      <w:r>
        <w:tab/>
      </w:r>
      <w:r>
        <w:rPr>
          <w:spacing w:val="-10"/>
        </w:rPr>
        <w:t xml:space="preserve">Year         Month         Day        </w:t>
      </w:r>
      <w:proofErr w:type="gramStart"/>
      <w:r>
        <w:rPr>
          <w:spacing w:val="-10"/>
        </w:rPr>
        <w:t xml:space="preserve">   (</w:t>
      </w:r>
      <w:proofErr w:type="gramEnd"/>
      <w:r>
        <w:rPr>
          <w:spacing w:val="-10"/>
        </w:rPr>
        <w:t>Age:       )</w:t>
      </w:r>
    </w:p>
    <w:p w14:paraId="54D946AC" w14:textId="77777777" w:rsidR="0046719B" w:rsidRDefault="0046719B" w:rsidP="0046719B">
      <w:pPr>
        <w:pStyle w:val="afb"/>
      </w:pPr>
    </w:p>
    <w:p w14:paraId="2E791691" w14:textId="77777777" w:rsidR="0046719B" w:rsidRDefault="0046719B" w:rsidP="0046719B">
      <w:pPr>
        <w:pStyle w:val="afb"/>
        <w:spacing w:before="108"/>
      </w:pPr>
    </w:p>
    <w:p w14:paraId="76638998" w14:textId="5E4FA376" w:rsidR="0046719B" w:rsidRDefault="0046719B" w:rsidP="0046719B">
      <w:pPr>
        <w:pStyle w:val="afb"/>
        <w:spacing w:before="1"/>
        <w:ind w:left="526"/>
      </w:pPr>
      <w:r>
        <w:rPr>
          <w:spacing w:val="-5"/>
        </w:rPr>
        <w:t>Gender:</w:t>
      </w:r>
    </w:p>
    <w:p w14:paraId="63A29303" w14:textId="77777777" w:rsidR="0046719B" w:rsidRDefault="0046719B" w:rsidP="0046719B">
      <w:pPr>
        <w:pStyle w:val="afb"/>
      </w:pPr>
    </w:p>
    <w:p w14:paraId="6EEED199" w14:textId="77777777" w:rsidR="0046719B" w:rsidRDefault="0046719B" w:rsidP="0046719B">
      <w:pPr>
        <w:pStyle w:val="afb"/>
        <w:spacing w:before="89"/>
      </w:pPr>
    </w:p>
    <w:p w14:paraId="5AEBCFEB" w14:textId="5CC6168E" w:rsidR="0046719B" w:rsidRDefault="0046719B" w:rsidP="0046719B">
      <w:pPr>
        <w:pStyle w:val="afb"/>
        <w:ind w:left="526"/>
      </w:pPr>
      <w:r>
        <w:rPr>
          <w:spacing w:val="-4"/>
        </w:rPr>
        <w:t>Home Address</w:t>
      </w:r>
    </w:p>
    <w:p w14:paraId="23945572" w14:textId="77777777" w:rsidR="0046719B" w:rsidRDefault="0046719B" w:rsidP="0046719B">
      <w:pPr>
        <w:pStyle w:val="afb"/>
      </w:pPr>
    </w:p>
    <w:p w14:paraId="0C9EBF8C" w14:textId="77777777" w:rsidR="0046719B" w:rsidRDefault="0046719B" w:rsidP="0046719B">
      <w:pPr>
        <w:pStyle w:val="afb"/>
        <w:spacing w:before="89"/>
      </w:pPr>
    </w:p>
    <w:p w14:paraId="41271C20" w14:textId="7329893F" w:rsidR="0046719B" w:rsidRDefault="0046719B" w:rsidP="0046719B">
      <w:pPr>
        <w:pStyle w:val="afb"/>
        <w:ind w:left="526"/>
      </w:pPr>
      <w:r>
        <w:rPr>
          <w:spacing w:val="-4"/>
        </w:rPr>
        <w:t>Contact</w:t>
      </w:r>
    </w:p>
    <w:p w14:paraId="146ECF4B" w14:textId="77777777" w:rsidR="0046719B" w:rsidRDefault="0046719B" w:rsidP="0046719B">
      <w:pPr>
        <w:pStyle w:val="afb"/>
      </w:pPr>
    </w:p>
    <w:p w14:paraId="7A1337A6" w14:textId="77777777" w:rsidR="0046719B" w:rsidRDefault="0046719B" w:rsidP="0046719B">
      <w:pPr>
        <w:pStyle w:val="afb"/>
        <w:spacing w:before="88"/>
      </w:pPr>
    </w:p>
    <w:p w14:paraId="4E4ADF7A" w14:textId="7DB32FA7" w:rsidR="0046719B" w:rsidRDefault="0046719B" w:rsidP="0046719B">
      <w:pPr>
        <w:pStyle w:val="afb"/>
        <w:spacing w:before="1"/>
        <w:ind w:left="526"/>
      </w:pPr>
      <w:r>
        <w:rPr>
          <w:spacing w:val="-5"/>
        </w:rPr>
        <w:t>Phone</w:t>
      </w:r>
    </w:p>
    <w:p w14:paraId="296C350C" w14:textId="77777777" w:rsidR="0046719B" w:rsidRDefault="0046719B" w:rsidP="0046719B">
      <w:pPr>
        <w:pStyle w:val="afb"/>
      </w:pPr>
    </w:p>
    <w:p w14:paraId="373BCC26" w14:textId="77777777" w:rsidR="0046719B" w:rsidRDefault="0046719B" w:rsidP="0046719B">
      <w:pPr>
        <w:pStyle w:val="afb"/>
        <w:spacing w:before="89"/>
      </w:pPr>
    </w:p>
    <w:p w14:paraId="0C13AFE4" w14:textId="77777777" w:rsidR="0046719B" w:rsidRDefault="0046719B" w:rsidP="0046719B">
      <w:pPr>
        <w:pStyle w:val="afb"/>
        <w:ind w:left="526"/>
      </w:pPr>
      <w:r>
        <w:t>E-</w:t>
      </w:r>
      <w:r>
        <w:rPr>
          <w:spacing w:val="-4"/>
        </w:rPr>
        <w:t>mail</w:t>
      </w:r>
    </w:p>
    <w:p w14:paraId="6A4F6863" w14:textId="77777777" w:rsidR="0046719B" w:rsidRDefault="0046719B" w:rsidP="0046719B">
      <w:pPr>
        <w:pStyle w:val="afb"/>
      </w:pPr>
    </w:p>
    <w:p w14:paraId="03647E67" w14:textId="77777777" w:rsidR="0046719B" w:rsidRDefault="0046719B" w:rsidP="0046719B">
      <w:pPr>
        <w:pStyle w:val="afb"/>
        <w:spacing w:before="89"/>
      </w:pPr>
    </w:p>
    <w:p w14:paraId="4151E021" w14:textId="5F83F3AB" w:rsidR="0046719B" w:rsidRDefault="0046719B" w:rsidP="0046719B">
      <w:pPr>
        <w:pStyle w:val="afb"/>
        <w:ind w:left="526"/>
      </w:pPr>
      <w:r>
        <w:rPr>
          <w:spacing w:val="-4"/>
        </w:rPr>
        <w:t>Current Position and Affiliation:</w:t>
      </w:r>
    </w:p>
    <w:p w14:paraId="7D1019FE" w14:textId="77777777" w:rsidR="0046719B" w:rsidRDefault="0046719B" w:rsidP="0046719B">
      <w:pPr>
        <w:pStyle w:val="afb"/>
      </w:pPr>
    </w:p>
    <w:p w14:paraId="6DC21477" w14:textId="3F68F77F" w:rsidR="0046719B" w:rsidRDefault="0046719B" w:rsidP="0046719B">
      <w:pPr>
        <w:pStyle w:val="afb"/>
        <w:spacing w:before="99"/>
      </w:pPr>
      <w:r>
        <w:rPr>
          <w:noProof/>
        </w:rPr>
        <mc:AlternateContent>
          <mc:Choice Requires="wps">
            <w:drawing>
              <wp:anchor distT="0" distB="0" distL="0" distR="0" simplePos="0" relativeHeight="251671040" behindDoc="0" locked="0" layoutInCell="1" allowOverlap="1" wp14:anchorId="2B8588E6" wp14:editId="0397F78A">
                <wp:simplePos x="0" y="0"/>
                <wp:positionH relativeFrom="page">
                  <wp:posOffset>1702818</wp:posOffset>
                </wp:positionH>
                <wp:positionV relativeFrom="paragraph">
                  <wp:posOffset>172720</wp:posOffset>
                </wp:positionV>
                <wp:extent cx="5118100" cy="998219"/>
                <wp:effectExtent l="0" t="0" r="0" b="0"/>
                <wp:wrapNone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18100" cy="99821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560"/>
                              <w:gridCol w:w="6370"/>
                            </w:tblGrid>
                            <w:tr w:rsidR="0046719B" w14:paraId="07192E31" w14:textId="77777777">
                              <w:trPr>
                                <w:trHeight w:val="453"/>
                              </w:trPr>
                              <w:tc>
                                <w:tcPr>
                                  <w:tcW w:w="1560" w:type="dxa"/>
                                </w:tcPr>
                                <w:p w14:paraId="0054C45F" w14:textId="2E9FA013" w:rsidR="0046719B" w:rsidRDefault="0046719B" w:rsidP="0046719B">
                                  <w:pPr>
                                    <w:pStyle w:val="TableParagraph"/>
                                    <w:spacing w:before="90"/>
                                    <w:ind w:firstLineChars="100" w:firstLine="190"/>
                                    <w:rPr>
                                      <w:rFonts w:ascii="ＭＳ 明朝" w:eastAsia="ＭＳ 明朝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ＭＳ 明朝" w:eastAsia="ＭＳ 明朝"/>
                                      <w:spacing w:val="-10"/>
                                      <w:sz w:val="21"/>
                                    </w:rPr>
                                    <w:t>Year</w:t>
                                  </w:r>
                                  <w:r>
                                    <w:rPr>
                                      <w:rFonts w:ascii="ＭＳ 明朝" w:eastAsia="ＭＳ 明朝"/>
                                      <w:sz w:val="21"/>
                                    </w:rPr>
                                    <w:t xml:space="preserve"> / Month</w:t>
                                  </w:r>
                                </w:p>
                              </w:tc>
                              <w:tc>
                                <w:tcPr>
                                  <w:tcW w:w="6370" w:type="dxa"/>
                                </w:tcPr>
                                <w:p w14:paraId="4EFE2689" w14:textId="0BA4F6FF" w:rsidR="0046719B" w:rsidRDefault="0046719B">
                                  <w:pPr>
                                    <w:pStyle w:val="TableParagraph"/>
                                    <w:tabs>
                                      <w:tab w:val="left" w:pos="749"/>
                                    </w:tabs>
                                    <w:spacing w:before="90"/>
                                    <w:ind w:left="119"/>
                                    <w:jc w:val="center"/>
                                    <w:rPr>
                                      <w:rFonts w:ascii="ＭＳ 明朝" w:eastAsia="ＭＳ 明朝"/>
                                      <w:sz w:val="21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明朝" w:eastAsia="ＭＳ 明朝"/>
                                      <w:spacing w:val="-10"/>
                                      <w:sz w:val="21"/>
                                    </w:rPr>
                                    <w:t>Degree</w:t>
                                  </w:r>
                                </w:p>
                              </w:tc>
                            </w:tr>
                            <w:tr w:rsidR="0046719B" w14:paraId="2A9680CE" w14:textId="77777777">
                              <w:trPr>
                                <w:trHeight w:val="1089"/>
                              </w:trPr>
                              <w:tc>
                                <w:tcPr>
                                  <w:tcW w:w="1560" w:type="dxa"/>
                                </w:tcPr>
                                <w:p w14:paraId="6C0DB62F" w14:textId="77777777" w:rsidR="0046719B" w:rsidRDefault="0046719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0" w:type="dxa"/>
                                </w:tcPr>
                                <w:p w14:paraId="6513259A" w14:textId="77777777" w:rsidR="0046719B" w:rsidRDefault="0046719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AD81BFA" w14:textId="77777777" w:rsidR="0046719B" w:rsidRDefault="0046719B" w:rsidP="0046719B">
                            <w:pPr>
                              <w:pStyle w:val="afb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B8588E6" id="_x0000_t202" coordsize="21600,21600" o:spt="202" path="m,l,21600r21600,l21600,xe">
                <v:stroke joinstyle="miter"/>
                <v:path gradientshapeok="t" o:connecttype="rect"/>
              </v:shapetype>
              <v:shape id="Textbox 14" o:spid="_x0000_s1030" type="#_x0000_t202" style="position:absolute;margin-left:134.1pt;margin-top:13.6pt;width:403pt;height:78.6pt;z-index:251671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560"/>
                        <w:gridCol w:w="6370"/>
                      </w:tblGrid>
                      <w:tr w:rsidR="0046719B" w14:paraId="07192E31" w14:textId="77777777">
                        <w:trPr>
                          <w:trHeight w:val="453"/>
                        </w:trPr>
                        <w:tc>
                          <w:tcPr>
                            <w:tcW w:w="1560" w:type="dxa"/>
                          </w:tcPr>
                          <w:p w14:paraId="0054C45F" w14:textId="2E9FA013" w:rsidR="0046719B" w:rsidRDefault="0046719B" w:rsidP="0046719B">
                            <w:pPr>
                              <w:pStyle w:val="TableParagraph"/>
                              <w:spacing w:before="90"/>
                              <w:ind w:firstLineChars="100" w:firstLine="190"/>
                              <w:rPr>
                                <w:rFonts w:ascii="ＭＳ 明朝" w:eastAsia="ＭＳ 明朝"/>
                                <w:sz w:val="21"/>
                              </w:rPr>
                            </w:pPr>
                            <w:r>
                              <w:rPr>
                                <w:rFonts w:ascii="ＭＳ 明朝" w:eastAsia="ＭＳ 明朝"/>
                                <w:spacing w:val="-10"/>
                                <w:sz w:val="21"/>
                              </w:rPr>
                              <w:t>Year</w:t>
                            </w:r>
                            <w:r>
                              <w:rPr>
                                <w:rFonts w:ascii="ＭＳ 明朝" w:eastAsia="ＭＳ 明朝"/>
                                <w:sz w:val="21"/>
                              </w:rPr>
                              <w:t xml:space="preserve"> / Month</w:t>
                            </w:r>
                          </w:p>
                        </w:tc>
                        <w:tc>
                          <w:tcPr>
                            <w:tcW w:w="6370" w:type="dxa"/>
                          </w:tcPr>
                          <w:p w14:paraId="4EFE2689" w14:textId="0BA4F6FF" w:rsidR="0046719B" w:rsidRDefault="0046719B">
                            <w:pPr>
                              <w:pStyle w:val="TableParagraph"/>
                              <w:tabs>
                                <w:tab w:val="left" w:pos="749"/>
                              </w:tabs>
                              <w:spacing w:before="90"/>
                              <w:ind w:left="119"/>
                              <w:jc w:val="center"/>
                              <w:rPr>
                                <w:rFonts w:ascii="ＭＳ 明朝" w:eastAsia="ＭＳ 明朝"/>
                                <w:sz w:val="21"/>
                                <w:lang w:eastAsia="ja-JP"/>
                              </w:rPr>
                            </w:pPr>
                            <w:r>
                              <w:rPr>
                                <w:rFonts w:ascii="ＭＳ 明朝" w:eastAsia="ＭＳ 明朝"/>
                                <w:spacing w:val="-10"/>
                                <w:sz w:val="21"/>
                              </w:rPr>
                              <w:t>Degree</w:t>
                            </w:r>
                          </w:p>
                        </w:tc>
                      </w:tr>
                      <w:tr w:rsidR="0046719B" w14:paraId="2A9680CE" w14:textId="77777777">
                        <w:trPr>
                          <w:trHeight w:val="1089"/>
                        </w:trPr>
                        <w:tc>
                          <w:tcPr>
                            <w:tcW w:w="1560" w:type="dxa"/>
                          </w:tcPr>
                          <w:p w14:paraId="6C0DB62F" w14:textId="77777777" w:rsidR="0046719B" w:rsidRDefault="0046719B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370" w:type="dxa"/>
                          </w:tcPr>
                          <w:p w14:paraId="6513259A" w14:textId="77777777" w:rsidR="0046719B" w:rsidRDefault="0046719B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6AD81BFA" w14:textId="77777777" w:rsidR="0046719B" w:rsidRDefault="0046719B" w:rsidP="0046719B">
                      <w:pPr>
                        <w:pStyle w:val="afb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9980859" w14:textId="466F85B3" w:rsidR="0046719B" w:rsidRDefault="0046719B" w:rsidP="0046719B">
      <w:pPr>
        <w:pStyle w:val="afb"/>
        <w:ind w:left="526"/>
      </w:pPr>
      <w:r>
        <w:rPr>
          <w:spacing w:val="-5"/>
        </w:rPr>
        <w:t>Degree</w:t>
      </w:r>
    </w:p>
    <w:p w14:paraId="6885268E" w14:textId="77777777" w:rsidR="0046719B" w:rsidRDefault="0046719B" w:rsidP="0046719B">
      <w:pPr>
        <w:pStyle w:val="afb"/>
      </w:pPr>
    </w:p>
    <w:p w14:paraId="572508D3" w14:textId="77777777" w:rsidR="0046719B" w:rsidRDefault="0046719B" w:rsidP="0046719B">
      <w:pPr>
        <w:pStyle w:val="afb"/>
      </w:pPr>
    </w:p>
    <w:p w14:paraId="42D06E6E" w14:textId="77777777" w:rsidR="0046719B" w:rsidRDefault="0046719B" w:rsidP="0046719B">
      <w:pPr>
        <w:pStyle w:val="afb"/>
      </w:pPr>
    </w:p>
    <w:p w14:paraId="51293B64" w14:textId="77777777" w:rsidR="0046719B" w:rsidRDefault="0046719B" w:rsidP="0046719B">
      <w:pPr>
        <w:pStyle w:val="afb"/>
      </w:pPr>
    </w:p>
    <w:p w14:paraId="35D84578" w14:textId="77777777" w:rsidR="0046719B" w:rsidRDefault="0046719B" w:rsidP="0046719B">
      <w:pPr>
        <w:pStyle w:val="afb"/>
      </w:pPr>
    </w:p>
    <w:p w14:paraId="44EDD3C7" w14:textId="77628661" w:rsidR="0046719B" w:rsidRDefault="0046719B" w:rsidP="0046719B">
      <w:pPr>
        <w:pStyle w:val="afb"/>
        <w:spacing w:before="116"/>
      </w:pPr>
      <w:r>
        <w:rPr>
          <w:noProof/>
        </w:rPr>
        <mc:AlternateContent>
          <mc:Choice Requires="wps">
            <w:drawing>
              <wp:anchor distT="0" distB="0" distL="0" distR="0" simplePos="0" relativeHeight="251672064" behindDoc="0" locked="0" layoutInCell="1" allowOverlap="1" wp14:anchorId="3AE2A5BE" wp14:editId="2B1E1FF0">
                <wp:simplePos x="0" y="0"/>
                <wp:positionH relativeFrom="page">
                  <wp:posOffset>1702818</wp:posOffset>
                </wp:positionH>
                <wp:positionV relativeFrom="paragraph">
                  <wp:posOffset>184150</wp:posOffset>
                </wp:positionV>
                <wp:extent cx="5118100" cy="1690370"/>
                <wp:effectExtent l="0" t="0" r="0" b="0"/>
                <wp:wrapNone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18100" cy="16903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560"/>
                              <w:gridCol w:w="6370"/>
                            </w:tblGrid>
                            <w:tr w:rsidR="0046719B" w14:paraId="016F4260" w14:textId="77777777">
                              <w:trPr>
                                <w:trHeight w:val="454"/>
                              </w:trPr>
                              <w:tc>
                                <w:tcPr>
                                  <w:tcW w:w="1560" w:type="dxa"/>
                                </w:tcPr>
                                <w:p w14:paraId="0A2B59A9" w14:textId="0FB83954" w:rsidR="0046719B" w:rsidRDefault="0046719B" w:rsidP="0046719B">
                                  <w:pPr>
                                    <w:pStyle w:val="TableParagraph"/>
                                    <w:spacing w:before="90"/>
                                    <w:rPr>
                                      <w:rFonts w:ascii="ＭＳ 明朝" w:eastAsia="ＭＳ 明朝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ＭＳ 明朝" w:eastAsia="ＭＳ 明朝"/>
                                      <w:spacing w:val="-10"/>
                                      <w:sz w:val="21"/>
                                    </w:rPr>
                                    <w:t xml:space="preserve">  Year / Month</w:t>
                                  </w:r>
                                </w:p>
                              </w:tc>
                              <w:tc>
                                <w:tcPr>
                                  <w:tcW w:w="6370" w:type="dxa"/>
                                </w:tcPr>
                                <w:p w14:paraId="3C1B6144" w14:textId="5B7CB698" w:rsidR="0046719B" w:rsidRDefault="0046719B">
                                  <w:pPr>
                                    <w:pStyle w:val="TableParagraph"/>
                                    <w:tabs>
                                      <w:tab w:val="left" w:pos="749"/>
                                    </w:tabs>
                                    <w:spacing w:before="90"/>
                                    <w:ind w:left="119"/>
                                    <w:jc w:val="center"/>
                                    <w:rPr>
                                      <w:rFonts w:ascii="ＭＳ 明朝" w:eastAsia="ＭＳ 明朝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ＭＳ 明朝" w:eastAsia="ＭＳ 明朝"/>
                                      <w:spacing w:val="-10"/>
                                      <w:sz w:val="21"/>
                                    </w:rPr>
                                    <w:t>Educational Background</w:t>
                                  </w:r>
                                </w:p>
                              </w:tc>
                            </w:tr>
                            <w:tr w:rsidR="0046719B" w14:paraId="653DA6D3" w14:textId="77777777">
                              <w:trPr>
                                <w:trHeight w:val="2178"/>
                              </w:trPr>
                              <w:tc>
                                <w:tcPr>
                                  <w:tcW w:w="1560" w:type="dxa"/>
                                </w:tcPr>
                                <w:p w14:paraId="24521A18" w14:textId="77777777" w:rsidR="0046719B" w:rsidRDefault="0046719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0" w:type="dxa"/>
                                </w:tcPr>
                                <w:p w14:paraId="7CBFCD8D" w14:textId="77777777" w:rsidR="0046719B" w:rsidRDefault="0046719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935D3D5" w14:textId="77777777" w:rsidR="0046719B" w:rsidRDefault="0046719B" w:rsidP="0046719B">
                            <w:pPr>
                              <w:pStyle w:val="afb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E2A5BE" id="Textbox 15" o:spid="_x0000_s1031" type="#_x0000_t202" style="position:absolute;margin-left:134.1pt;margin-top:14.5pt;width:403pt;height:133.1pt;z-index:251672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560"/>
                        <w:gridCol w:w="6370"/>
                      </w:tblGrid>
                      <w:tr w:rsidR="0046719B" w14:paraId="016F4260" w14:textId="77777777">
                        <w:trPr>
                          <w:trHeight w:val="454"/>
                        </w:trPr>
                        <w:tc>
                          <w:tcPr>
                            <w:tcW w:w="1560" w:type="dxa"/>
                          </w:tcPr>
                          <w:p w14:paraId="0A2B59A9" w14:textId="0FB83954" w:rsidR="0046719B" w:rsidRDefault="0046719B" w:rsidP="0046719B">
                            <w:pPr>
                              <w:pStyle w:val="TableParagraph"/>
                              <w:spacing w:before="90"/>
                              <w:rPr>
                                <w:rFonts w:ascii="ＭＳ 明朝" w:eastAsia="ＭＳ 明朝"/>
                                <w:sz w:val="21"/>
                              </w:rPr>
                            </w:pPr>
                            <w:r>
                              <w:rPr>
                                <w:rFonts w:ascii="ＭＳ 明朝" w:eastAsia="ＭＳ 明朝"/>
                                <w:spacing w:val="-10"/>
                                <w:sz w:val="21"/>
                              </w:rPr>
                              <w:t xml:space="preserve">  Year / Month</w:t>
                            </w:r>
                          </w:p>
                        </w:tc>
                        <w:tc>
                          <w:tcPr>
                            <w:tcW w:w="6370" w:type="dxa"/>
                          </w:tcPr>
                          <w:p w14:paraId="3C1B6144" w14:textId="5B7CB698" w:rsidR="0046719B" w:rsidRDefault="0046719B">
                            <w:pPr>
                              <w:pStyle w:val="TableParagraph"/>
                              <w:tabs>
                                <w:tab w:val="left" w:pos="749"/>
                              </w:tabs>
                              <w:spacing w:before="90"/>
                              <w:ind w:left="119"/>
                              <w:jc w:val="center"/>
                              <w:rPr>
                                <w:rFonts w:ascii="ＭＳ 明朝" w:eastAsia="ＭＳ 明朝"/>
                                <w:sz w:val="21"/>
                              </w:rPr>
                            </w:pPr>
                            <w:r>
                              <w:rPr>
                                <w:rFonts w:ascii="ＭＳ 明朝" w:eastAsia="ＭＳ 明朝"/>
                                <w:spacing w:val="-10"/>
                                <w:sz w:val="21"/>
                              </w:rPr>
                              <w:t>Educational Background</w:t>
                            </w:r>
                          </w:p>
                        </w:tc>
                      </w:tr>
                      <w:tr w:rsidR="0046719B" w14:paraId="653DA6D3" w14:textId="77777777">
                        <w:trPr>
                          <w:trHeight w:val="2178"/>
                        </w:trPr>
                        <w:tc>
                          <w:tcPr>
                            <w:tcW w:w="1560" w:type="dxa"/>
                          </w:tcPr>
                          <w:p w14:paraId="24521A18" w14:textId="77777777" w:rsidR="0046719B" w:rsidRDefault="0046719B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370" w:type="dxa"/>
                          </w:tcPr>
                          <w:p w14:paraId="7CBFCD8D" w14:textId="77777777" w:rsidR="0046719B" w:rsidRDefault="0046719B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0935D3D5" w14:textId="77777777" w:rsidR="0046719B" w:rsidRDefault="0046719B" w:rsidP="0046719B">
                      <w:pPr>
                        <w:pStyle w:val="afb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2E24232" w14:textId="75DE9762" w:rsidR="0046719B" w:rsidRDefault="0046719B" w:rsidP="0046719B">
      <w:pPr>
        <w:pStyle w:val="afb"/>
        <w:ind w:left="526"/>
      </w:pPr>
      <w:r>
        <w:rPr>
          <w:spacing w:val="-5"/>
        </w:rPr>
        <w:t>Educational</w:t>
      </w:r>
      <w:r>
        <w:rPr>
          <w:spacing w:val="-5"/>
        </w:rPr>
        <w:br/>
        <w:t>Background</w:t>
      </w:r>
    </w:p>
    <w:p w14:paraId="6D126E40" w14:textId="77777777" w:rsidR="0046719B" w:rsidRDefault="0046719B" w:rsidP="0046719B">
      <w:pPr>
        <w:sectPr w:rsidR="0046719B" w:rsidSect="0046719B">
          <w:pgSz w:w="11910" w:h="16840"/>
          <w:pgMar w:top="900" w:right="740" w:bottom="280" w:left="1000" w:header="720" w:footer="720" w:gutter="0"/>
          <w:cols w:space="720"/>
        </w:sectPr>
      </w:pPr>
    </w:p>
    <w:p w14:paraId="589379FD" w14:textId="77777777" w:rsidR="00E872C8" w:rsidRDefault="00E872C8" w:rsidP="00E872C8">
      <w:pPr>
        <w:pStyle w:val="afb"/>
        <w:spacing w:before="71"/>
        <w:ind w:left="8062" w:right="258"/>
        <w:jc w:val="center"/>
        <w:rPr>
          <w:rFonts w:ascii="Century" w:eastAsia="Century"/>
        </w:rPr>
      </w:pPr>
      <w:r>
        <w:rPr>
          <w:spacing w:val="-11"/>
        </w:rPr>
        <w:lastRenderedPageBreak/>
        <w:t>Attached Form 1</w:t>
      </w:r>
    </w:p>
    <w:p w14:paraId="19329D84" w14:textId="77777777" w:rsidR="0046719B" w:rsidRDefault="0046719B" w:rsidP="0046719B">
      <w:pPr>
        <w:pStyle w:val="afb"/>
        <w:rPr>
          <w:rFonts w:ascii="Century"/>
        </w:rPr>
      </w:pPr>
    </w:p>
    <w:p w14:paraId="45D19A02" w14:textId="77777777" w:rsidR="0046719B" w:rsidRDefault="0046719B" w:rsidP="0046719B">
      <w:pPr>
        <w:pStyle w:val="afb"/>
        <w:spacing w:before="223"/>
        <w:rPr>
          <w:rFonts w:ascii="Century"/>
        </w:rPr>
      </w:pPr>
    </w:p>
    <w:p w14:paraId="150E1C64" w14:textId="3C8726A1" w:rsidR="0046719B" w:rsidRDefault="0046719B" w:rsidP="0046719B">
      <w:pPr>
        <w:pStyle w:val="afb"/>
        <w:ind w:firstLineChars="100" w:firstLine="210"/>
        <w:rPr>
          <w:spacing w:val="-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3088" behindDoc="0" locked="0" layoutInCell="1" allowOverlap="1" wp14:anchorId="46048840" wp14:editId="36EBDB7D">
                <wp:simplePos x="0" y="0"/>
                <wp:positionH relativeFrom="page">
                  <wp:posOffset>1576577</wp:posOffset>
                </wp:positionH>
                <wp:positionV relativeFrom="paragraph">
                  <wp:posOffset>-63437</wp:posOffset>
                </wp:positionV>
                <wp:extent cx="5118100" cy="1690370"/>
                <wp:effectExtent l="0" t="0" r="0" b="0"/>
                <wp:wrapNone/>
                <wp:docPr id="16" name="Text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18100" cy="16903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560"/>
                              <w:gridCol w:w="6370"/>
                            </w:tblGrid>
                            <w:tr w:rsidR="0046719B" w14:paraId="42B0AD31" w14:textId="77777777">
                              <w:trPr>
                                <w:trHeight w:val="454"/>
                              </w:trPr>
                              <w:tc>
                                <w:tcPr>
                                  <w:tcW w:w="1560" w:type="dxa"/>
                                </w:tcPr>
                                <w:p w14:paraId="7F900C57" w14:textId="467520E4" w:rsidR="0046719B" w:rsidRDefault="0046719B" w:rsidP="0046719B">
                                  <w:pPr>
                                    <w:pStyle w:val="TableParagraph"/>
                                    <w:spacing w:before="90"/>
                                    <w:rPr>
                                      <w:rFonts w:ascii="ＭＳ 明朝" w:eastAsia="ＭＳ 明朝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ＭＳ 明朝" w:eastAsia="ＭＳ 明朝"/>
                                      <w:spacing w:val="-10"/>
                                      <w:sz w:val="21"/>
                                    </w:rPr>
                                    <w:t xml:space="preserve">  Year / Month</w:t>
                                  </w:r>
                                </w:p>
                              </w:tc>
                              <w:tc>
                                <w:tcPr>
                                  <w:tcW w:w="6370" w:type="dxa"/>
                                </w:tcPr>
                                <w:p w14:paraId="5436503A" w14:textId="3E951420" w:rsidR="0046719B" w:rsidRDefault="0046719B">
                                  <w:pPr>
                                    <w:pStyle w:val="TableParagraph"/>
                                    <w:tabs>
                                      <w:tab w:val="left" w:pos="749"/>
                                    </w:tabs>
                                    <w:spacing w:before="90"/>
                                    <w:ind w:left="119"/>
                                    <w:jc w:val="center"/>
                                    <w:rPr>
                                      <w:rFonts w:ascii="ＭＳ 明朝" w:eastAsia="ＭＳ 明朝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ＭＳ 明朝" w:eastAsia="ＭＳ 明朝"/>
                                      <w:spacing w:val="-10"/>
                                      <w:sz w:val="21"/>
                                    </w:rPr>
                                    <w:t>Occupational Career</w:t>
                                  </w:r>
                                </w:p>
                              </w:tc>
                            </w:tr>
                            <w:tr w:rsidR="0046719B" w14:paraId="5B6DBBA0" w14:textId="77777777">
                              <w:trPr>
                                <w:trHeight w:val="2178"/>
                              </w:trPr>
                              <w:tc>
                                <w:tcPr>
                                  <w:tcW w:w="1560" w:type="dxa"/>
                                </w:tcPr>
                                <w:p w14:paraId="0EF10EC4" w14:textId="77777777" w:rsidR="0046719B" w:rsidRDefault="0046719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0" w:type="dxa"/>
                                </w:tcPr>
                                <w:p w14:paraId="50D02023" w14:textId="77777777" w:rsidR="0046719B" w:rsidRDefault="0046719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BC3CBF5" w14:textId="77777777" w:rsidR="0046719B" w:rsidRDefault="0046719B" w:rsidP="0046719B">
                            <w:pPr>
                              <w:pStyle w:val="afb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048840" id="Textbox 16" o:spid="_x0000_s1032" type="#_x0000_t202" style="position:absolute;left:0;text-align:left;margin-left:124.15pt;margin-top:-5pt;width:403pt;height:133.1pt;z-index:251673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560"/>
                        <w:gridCol w:w="6370"/>
                      </w:tblGrid>
                      <w:tr w:rsidR="0046719B" w14:paraId="42B0AD31" w14:textId="77777777">
                        <w:trPr>
                          <w:trHeight w:val="454"/>
                        </w:trPr>
                        <w:tc>
                          <w:tcPr>
                            <w:tcW w:w="1560" w:type="dxa"/>
                          </w:tcPr>
                          <w:p w14:paraId="7F900C57" w14:textId="467520E4" w:rsidR="0046719B" w:rsidRDefault="0046719B" w:rsidP="0046719B">
                            <w:pPr>
                              <w:pStyle w:val="TableParagraph"/>
                              <w:spacing w:before="90"/>
                              <w:rPr>
                                <w:rFonts w:ascii="ＭＳ 明朝" w:eastAsia="ＭＳ 明朝"/>
                                <w:sz w:val="21"/>
                              </w:rPr>
                            </w:pPr>
                            <w:r>
                              <w:rPr>
                                <w:rFonts w:ascii="ＭＳ 明朝" w:eastAsia="ＭＳ 明朝"/>
                                <w:spacing w:val="-10"/>
                                <w:sz w:val="21"/>
                              </w:rPr>
                              <w:t xml:space="preserve">  Year / Month</w:t>
                            </w:r>
                          </w:p>
                        </w:tc>
                        <w:tc>
                          <w:tcPr>
                            <w:tcW w:w="6370" w:type="dxa"/>
                          </w:tcPr>
                          <w:p w14:paraId="5436503A" w14:textId="3E951420" w:rsidR="0046719B" w:rsidRDefault="0046719B">
                            <w:pPr>
                              <w:pStyle w:val="TableParagraph"/>
                              <w:tabs>
                                <w:tab w:val="left" w:pos="749"/>
                              </w:tabs>
                              <w:spacing w:before="90"/>
                              <w:ind w:left="119"/>
                              <w:jc w:val="center"/>
                              <w:rPr>
                                <w:rFonts w:ascii="ＭＳ 明朝" w:eastAsia="ＭＳ 明朝"/>
                                <w:sz w:val="21"/>
                              </w:rPr>
                            </w:pPr>
                            <w:r>
                              <w:rPr>
                                <w:rFonts w:ascii="ＭＳ 明朝" w:eastAsia="ＭＳ 明朝"/>
                                <w:spacing w:val="-10"/>
                                <w:sz w:val="21"/>
                              </w:rPr>
                              <w:t>Occupational Career</w:t>
                            </w:r>
                          </w:p>
                        </w:tc>
                      </w:tr>
                      <w:tr w:rsidR="0046719B" w14:paraId="5B6DBBA0" w14:textId="77777777">
                        <w:trPr>
                          <w:trHeight w:val="2178"/>
                        </w:trPr>
                        <w:tc>
                          <w:tcPr>
                            <w:tcW w:w="1560" w:type="dxa"/>
                          </w:tcPr>
                          <w:p w14:paraId="0EF10EC4" w14:textId="77777777" w:rsidR="0046719B" w:rsidRDefault="0046719B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370" w:type="dxa"/>
                          </w:tcPr>
                          <w:p w14:paraId="50D02023" w14:textId="77777777" w:rsidR="0046719B" w:rsidRDefault="0046719B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1BC3CBF5" w14:textId="77777777" w:rsidR="0046719B" w:rsidRDefault="0046719B" w:rsidP="0046719B">
                      <w:pPr>
                        <w:pStyle w:val="afb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5"/>
        </w:rPr>
        <w:t>Occupational</w:t>
      </w:r>
    </w:p>
    <w:p w14:paraId="1D1F610F" w14:textId="06694F1D" w:rsidR="0046719B" w:rsidRDefault="0046719B" w:rsidP="0046719B">
      <w:pPr>
        <w:pStyle w:val="afb"/>
      </w:pPr>
      <w:r>
        <w:t xml:space="preserve">  Career</w:t>
      </w:r>
    </w:p>
    <w:p w14:paraId="5963DDC0" w14:textId="77777777" w:rsidR="0046719B" w:rsidRDefault="0046719B" w:rsidP="0046719B">
      <w:pPr>
        <w:pStyle w:val="afb"/>
      </w:pPr>
    </w:p>
    <w:p w14:paraId="673EFC25" w14:textId="77777777" w:rsidR="0046719B" w:rsidRDefault="0046719B" w:rsidP="0046719B">
      <w:pPr>
        <w:pStyle w:val="afb"/>
      </w:pPr>
    </w:p>
    <w:p w14:paraId="765BF8C5" w14:textId="77777777" w:rsidR="0046719B" w:rsidRDefault="0046719B" w:rsidP="0046719B">
      <w:pPr>
        <w:pStyle w:val="afb"/>
      </w:pPr>
    </w:p>
    <w:p w14:paraId="41639BE5" w14:textId="77777777" w:rsidR="0046719B" w:rsidRDefault="0046719B" w:rsidP="0046719B">
      <w:pPr>
        <w:pStyle w:val="afb"/>
      </w:pPr>
    </w:p>
    <w:p w14:paraId="25608379" w14:textId="77777777" w:rsidR="0046719B" w:rsidRDefault="0046719B" w:rsidP="0046719B">
      <w:pPr>
        <w:pStyle w:val="afb"/>
      </w:pPr>
    </w:p>
    <w:p w14:paraId="02A08649" w14:textId="77777777" w:rsidR="0046719B" w:rsidRDefault="0046719B" w:rsidP="0046719B">
      <w:pPr>
        <w:pStyle w:val="afb"/>
      </w:pPr>
    </w:p>
    <w:p w14:paraId="634C6360" w14:textId="77777777" w:rsidR="0046719B" w:rsidRDefault="0046719B" w:rsidP="0046719B">
      <w:pPr>
        <w:pStyle w:val="afb"/>
      </w:pPr>
    </w:p>
    <w:p w14:paraId="048D5750" w14:textId="77777777" w:rsidR="0046719B" w:rsidRDefault="0046719B" w:rsidP="0046719B">
      <w:pPr>
        <w:pStyle w:val="afb"/>
      </w:pPr>
    </w:p>
    <w:p w14:paraId="708234EB" w14:textId="77777777" w:rsidR="0046719B" w:rsidRDefault="0046719B" w:rsidP="0046719B">
      <w:pPr>
        <w:pStyle w:val="afb"/>
        <w:spacing w:before="103"/>
      </w:pPr>
    </w:p>
    <w:p w14:paraId="4E3502EC" w14:textId="462A6E6D" w:rsidR="0046719B" w:rsidRDefault="0046719B" w:rsidP="0046719B">
      <w:pPr>
        <w:pStyle w:val="afb"/>
        <w:spacing w:before="1"/>
      </w:pPr>
      <w:r>
        <w:rPr>
          <w:spacing w:val="-2"/>
        </w:rPr>
        <w:t xml:space="preserve">  </w:t>
      </w:r>
      <w:r w:rsidR="00E83538">
        <w:rPr>
          <w:spacing w:val="-2"/>
        </w:rPr>
        <w:t>License and qualification</w:t>
      </w:r>
    </w:p>
    <w:p w14:paraId="62BDF29F" w14:textId="77777777" w:rsidR="0046719B" w:rsidRDefault="0046719B" w:rsidP="0046719B">
      <w:pPr>
        <w:pStyle w:val="afb"/>
        <w:rPr>
          <w:sz w:val="7"/>
        </w:rPr>
      </w:pPr>
    </w:p>
    <w:tbl>
      <w:tblPr>
        <w:tblStyle w:val="TableNormal"/>
        <w:tblW w:w="0" w:type="auto"/>
        <w:tblInd w:w="1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6370"/>
      </w:tblGrid>
      <w:tr w:rsidR="0046719B" w14:paraId="56F32E4F" w14:textId="77777777" w:rsidTr="00495074">
        <w:trPr>
          <w:trHeight w:val="453"/>
        </w:trPr>
        <w:tc>
          <w:tcPr>
            <w:tcW w:w="1560" w:type="dxa"/>
          </w:tcPr>
          <w:p w14:paraId="2C11A444" w14:textId="53DB88C3" w:rsidR="0046719B" w:rsidRDefault="00E83538" w:rsidP="00E83538">
            <w:pPr>
              <w:pStyle w:val="TableParagraph"/>
              <w:spacing w:before="90"/>
              <w:rPr>
                <w:rFonts w:ascii="ＭＳ 明朝" w:eastAsia="ＭＳ 明朝"/>
                <w:sz w:val="21"/>
              </w:rPr>
            </w:pPr>
            <w:r>
              <w:rPr>
                <w:rFonts w:ascii="ＭＳ 明朝" w:eastAsia="ＭＳ 明朝"/>
                <w:spacing w:val="-10"/>
                <w:sz w:val="21"/>
              </w:rPr>
              <w:t xml:space="preserve">  Year / Month</w:t>
            </w:r>
          </w:p>
        </w:tc>
        <w:tc>
          <w:tcPr>
            <w:tcW w:w="6370" w:type="dxa"/>
          </w:tcPr>
          <w:p w14:paraId="3BD78AC3" w14:textId="3306F3C2" w:rsidR="0046719B" w:rsidRDefault="00E83538" w:rsidP="00495074">
            <w:pPr>
              <w:pStyle w:val="TableParagraph"/>
              <w:spacing w:before="90"/>
              <w:ind w:left="119"/>
              <w:jc w:val="center"/>
              <w:rPr>
                <w:rFonts w:ascii="ＭＳ 明朝" w:eastAsia="ＭＳ 明朝"/>
                <w:sz w:val="21"/>
                <w:lang w:eastAsia="ja-JP"/>
              </w:rPr>
            </w:pPr>
            <w:r>
              <w:rPr>
                <w:rFonts w:ascii="ＭＳ 明朝" w:eastAsia="ＭＳ 明朝"/>
                <w:spacing w:val="-2"/>
                <w:sz w:val="21"/>
              </w:rPr>
              <w:t>License and qualification</w:t>
            </w:r>
          </w:p>
        </w:tc>
      </w:tr>
      <w:tr w:rsidR="0046719B" w14:paraId="052891C4" w14:textId="77777777" w:rsidTr="00495074">
        <w:trPr>
          <w:trHeight w:val="1089"/>
        </w:trPr>
        <w:tc>
          <w:tcPr>
            <w:tcW w:w="1560" w:type="dxa"/>
          </w:tcPr>
          <w:p w14:paraId="4A4473E0" w14:textId="77777777" w:rsidR="0046719B" w:rsidRDefault="0046719B" w:rsidP="004950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70" w:type="dxa"/>
          </w:tcPr>
          <w:p w14:paraId="3F1E36C9" w14:textId="77777777" w:rsidR="0046719B" w:rsidRDefault="0046719B" w:rsidP="0049507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06CD064" w14:textId="77777777" w:rsidR="0046719B" w:rsidRDefault="0046719B" w:rsidP="0046719B">
      <w:pPr>
        <w:pStyle w:val="afb"/>
        <w:spacing w:before="272"/>
      </w:pPr>
    </w:p>
    <w:p w14:paraId="69834B0A" w14:textId="0BCAA59C" w:rsidR="0046719B" w:rsidRDefault="00E83538" w:rsidP="00E83538">
      <w:pPr>
        <w:pStyle w:val="afb"/>
        <w:ind w:firstLineChars="50" w:firstLine="105"/>
      </w:pPr>
      <w:r>
        <w:t>Reward and punishment</w:t>
      </w:r>
      <w:r w:rsidR="0046719B">
        <w:rPr>
          <w:spacing w:val="-5"/>
        </w:rPr>
        <w:t>（※）</w:t>
      </w:r>
    </w:p>
    <w:p w14:paraId="6CE2C01C" w14:textId="06EA46FA" w:rsidR="0046719B" w:rsidRDefault="0046719B" w:rsidP="0046719B">
      <w:pPr>
        <w:spacing w:before="91"/>
        <w:ind w:left="706" w:right="817" w:hanging="180"/>
        <w:rPr>
          <w:sz w:val="18"/>
        </w:rPr>
      </w:pPr>
      <w:r>
        <w:rPr>
          <w:rFonts w:ascii="ＭＳ 明朝" w:eastAsia="ＭＳ 明朝" w:hAnsi="ＭＳ 明朝" w:cs="ＭＳ 明朝" w:hint="eastAsia"/>
          <w:sz w:val="18"/>
        </w:rPr>
        <w:t>※</w:t>
      </w:r>
      <w:r>
        <w:rPr>
          <w:sz w:val="18"/>
        </w:rPr>
        <w:t xml:space="preserve"> </w:t>
      </w:r>
      <w:r w:rsidR="00E83538">
        <w:rPr>
          <w:sz w:val="18"/>
        </w:rPr>
        <w:t xml:space="preserve">If you have any disciplinary measurements </w:t>
      </w:r>
      <w:r w:rsidR="00512A84">
        <w:rPr>
          <w:sz w:val="18"/>
        </w:rPr>
        <w:t>caused by</w:t>
      </w:r>
      <w:r w:rsidR="00E83538">
        <w:rPr>
          <w:sz w:val="18"/>
        </w:rPr>
        <w:t xml:space="preserve"> </w:t>
      </w:r>
      <w:r w:rsidR="00512A84">
        <w:rPr>
          <w:sz w:val="18"/>
        </w:rPr>
        <w:t>sexual violence and so on including any</w:t>
      </w:r>
      <w:r w:rsidR="00E83538">
        <w:rPr>
          <w:sz w:val="18"/>
        </w:rPr>
        <w:t xml:space="preserve"> h</w:t>
      </w:r>
      <w:r w:rsidR="001A5CAD">
        <w:rPr>
          <w:sz w:val="18"/>
        </w:rPr>
        <w:t>arassment</w:t>
      </w:r>
      <w:r w:rsidR="00512A84">
        <w:rPr>
          <w:sz w:val="18"/>
        </w:rPr>
        <w:t xml:space="preserve"> to students in the past, the contents of the measurements and their concrete reasons must be written. </w:t>
      </w:r>
    </w:p>
    <w:tbl>
      <w:tblPr>
        <w:tblStyle w:val="TableNormal"/>
        <w:tblW w:w="0" w:type="auto"/>
        <w:tblInd w:w="1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6370"/>
      </w:tblGrid>
      <w:tr w:rsidR="0046719B" w14:paraId="0E3AC280" w14:textId="77777777" w:rsidTr="00495074">
        <w:trPr>
          <w:trHeight w:val="454"/>
        </w:trPr>
        <w:tc>
          <w:tcPr>
            <w:tcW w:w="1560" w:type="dxa"/>
          </w:tcPr>
          <w:p w14:paraId="51F0D2AE" w14:textId="498950F4" w:rsidR="0046719B" w:rsidRDefault="00512A84" w:rsidP="00512A84">
            <w:pPr>
              <w:pStyle w:val="TableParagraph"/>
              <w:tabs>
                <w:tab w:val="left" w:pos="940"/>
              </w:tabs>
              <w:spacing w:before="90"/>
              <w:ind w:firstLineChars="100" w:firstLine="190"/>
              <w:rPr>
                <w:rFonts w:ascii="ＭＳ 明朝" w:eastAsia="ＭＳ 明朝"/>
                <w:sz w:val="21"/>
              </w:rPr>
            </w:pPr>
            <w:r>
              <w:rPr>
                <w:rFonts w:ascii="ＭＳ 明朝" w:eastAsia="ＭＳ 明朝"/>
                <w:spacing w:val="-10"/>
                <w:sz w:val="21"/>
              </w:rPr>
              <w:t>Year / Month</w:t>
            </w:r>
          </w:p>
        </w:tc>
        <w:tc>
          <w:tcPr>
            <w:tcW w:w="6370" w:type="dxa"/>
          </w:tcPr>
          <w:p w14:paraId="1ECF3541" w14:textId="223DDA95" w:rsidR="0046719B" w:rsidRDefault="00512A84" w:rsidP="00495074">
            <w:pPr>
              <w:pStyle w:val="TableParagraph"/>
              <w:spacing w:before="90"/>
              <w:ind w:left="118"/>
              <w:jc w:val="center"/>
              <w:rPr>
                <w:rFonts w:ascii="ＭＳ 明朝" w:eastAsia="ＭＳ 明朝"/>
                <w:sz w:val="21"/>
              </w:rPr>
            </w:pPr>
            <w:r>
              <w:rPr>
                <w:rFonts w:ascii="ＭＳ 明朝" w:eastAsia="ＭＳ 明朝"/>
                <w:spacing w:val="-2"/>
                <w:sz w:val="21"/>
              </w:rPr>
              <w:t>Reward and punishment</w:t>
            </w:r>
          </w:p>
        </w:tc>
      </w:tr>
      <w:tr w:rsidR="0046719B" w14:paraId="27B24A75" w14:textId="77777777" w:rsidTr="00495074">
        <w:trPr>
          <w:trHeight w:val="1089"/>
        </w:trPr>
        <w:tc>
          <w:tcPr>
            <w:tcW w:w="1560" w:type="dxa"/>
          </w:tcPr>
          <w:p w14:paraId="7F4471B4" w14:textId="77777777" w:rsidR="0046719B" w:rsidRDefault="0046719B" w:rsidP="004950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70" w:type="dxa"/>
          </w:tcPr>
          <w:p w14:paraId="7FCAF1FC" w14:textId="77777777" w:rsidR="0046719B" w:rsidRDefault="0046719B" w:rsidP="0049507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DDF325B" w14:textId="77777777" w:rsidR="0046719B" w:rsidRDefault="0046719B" w:rsidP="0046719B">
      <w:pPr>
        <w:pStyle w:val="afb"/>
        <w:rPr>
          <w:sz w:val="20"/>
        </w:rPr>
      </w:pPr>
    </w:p>
    <w:p w14:paraId="769BD4AD" w14:textId="77777777" w:rsidR="0046719B" w:rsidRDefault="0046719B" w:rsidP="0046719B">
      <w:pPr>
        <w:pStyle w:val="afb"/>
        <w:rPr>
          <w:sz w:val="20"/>
        </w:rPr>
      </w:pPr>
    </w:p>
    <w:p w14:paraId="533AE835" w14:textId="77777777" w:rsidR="0046719B" w:rsidRDefault="0046719B" w:rsidP="0046719B">
      <w:pPr>
        <w:pStyle w:val="afb"/>
        <w:rPr>
          <w:sz w:val="20"/>
        </w:rPr>
      </w:pPr>
    </w:p>
    <w:p w14:paraId="15EB20BC" w14:textId="77777777" w:rsidR="0046719B" w:rsidRDefault="0046719B" w:rsidP="0046719B">
      <w:pPr>
        <w:pStyle w:val="afb"/>
        <w:rPr>
          <w:sz w:val="20"/>
        </w:rPr>
      </w:pPr>
    </w:p>
    <w:p w14:paraId="785379DA" w14:textId="14BC79A3" w:rsidR="0046719B" w:rsidRDefault="0046719B" w:rsidP="0046719B">
      <w:pPr>
        <w:pStyle w:val="afb"/>
        <w:rPr>
          <w:sz w:val="20"/>
        </w:rPr>
      </w:pPr>
    </w:p>
    <w:p w14:paraId="1D932A26" w14:textId="31C4B5AB" w:rsidR="00A554EA" w:rsidRDefault="00A554EA" w:rsidP="0046719B">
      <w:pPr>
        <w:pStyle w:val="afb"/>
        <w:rPr>
          <w:sz w:val="20"/>
        </w:rPr>
      </w:pPr>
    </w:p>
    <w:p w14:paraId="627A2DFF" w14:textId="0443776B" w:rsidR="00A554EA" w:rsidRDefault="00A554EA" w:rsidP="0046719B">
      <w:pPr>
        <w:pStyle w:val="afb"/>
        <w:rPr>
          <w:sz w:val="20"/>
        </w:rPr>
      </w:pPr>
    </w:p>
    <w:p w14:paraId="2B48E6F0" w14:textId="26D05F54" w:rsidR="00A554EA" w:rsidRDefault="00A554EA" w:rsidP="0046719B">
      <w:pPr>
        <w:pStyle w:val="afb"/>
        <w:rPr>
          <w:sz w:val="20"/>
        </w:rPr>
      </w:pPr>
    </w:p>
    <w:p w14:paraId="22E5E0B3" w14:textId="67E9FBEE" w:rsidR="00A554EA" w:rsidRDefault="00A554EA" w:rsidP="0046719B">
      <w:pPr>
        <w:pStyle w:val="afb"/>
        <w:rPr>
          <w:sz w:val="20"/>
        </w:rPr>
      </w:pPr>
    </w:p>
    <w:p w14:paraId="1672CF8D" w14:textId="77777777" w:rsidR="00A554EA" w:rsidRDefault="00A554EA" w:rsidP="0046719B">
      <w:pPr>
        <w:pStyle w:val="afb"/>
        <w:rPr>
          <w:rFonts w:hint="eastAsia"/>
          <w:sz w:val="20"/>
        </w:rPr>
      </w:pPr>
    </w:p>
    <w:p w14:paraId="35768AD2" w14:textId="7A82A524" w:rsidR="0046719B" w:rsidRDefault="00A554EA" w:rsidP="0046719B">
      <w:pPr>
        <w:pStyle w:val="afb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74112" behindDoc="0" locked="0" layoutInCell="1" allowOverlap="1" wp14:anchorId="115014E4" wp14:editId="1B013A5E">
                <wp:simplePos x="0" y="0"/>
                <wp:positionH relativeFrom="page">
                  <wp:align>center</wp:align>
                </wp:positionH>
                <wp:positionV relativeFrom="paragraph">
                  <wp:posOffset>158194</wp:posOffset>
                </wp:positionV>
                <wp:extent cx="5731510" cy="1250950"/>
                <wp:effectExtent l="0" t="0" r="2540" b="6350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31510" cy="1250950"/>
                          <a:chOff x="0" y="0"/>
                          <a:chExt cx="5731510" cy="1250950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5731510" cy="1250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31510" h="1250950">
                                <a:moveTo>
                                  <a:pt x="5729478" y="0"/>
                                </a:moveTo>
                                <a:lnTo>
                                  <a:pt x="1524" y="0"/>
                                </a:lnTo>
                                <a:lnTo>
                                  <a:pt x="0" y="1523"/>
                                </a:lnTo>
                                <a:lnTo>
                                  <a:pt x="0" y="1248917"/>
                                </a:lnTo>
                                <a:lnTo>
                                  <a:pt x="1524" y="1250441"/>
                                </a:lnTo>
                                <a:lnTo>
                                  <a:pt x="5729478" y="1250441"/>
                                </a:lnTo>
                                <a:lnTo>
                                  <a:pt x="5731002" y="1248917"/>
                                </a:lnTo>
                                <a:lnTo>
                                  <a:pt x="5731002" y="1247393"/>
                                </a:lnTo>
                                <a:lnTo>
                                  <a:pt x="6858" y="1247393"/>
                                </a:lnTo>
                                <a:lnTo>
                                  <a:pt x="3810" y="1243583"/>
                                </a:lnTo>
                                <a:lnTo>
                                  <a:pt x="6858" y="1243583"/>
                                </a:lnTo>
                                <a:lnTo>
                                  <a:pt x="6858" y="6095"/>
                                </a:lnTo>
                                <a:lnTo>
                                  <a:pt x="3809" y="6095"/>
                                </a:lnTo>
                                <a:lnTo>
                                  <a:pt x="6858" y="3047"/>
                                </a:lnTo>
                                <a:lnTo>
                                  <a:pt x="5731002" y="3047"/>
                                </a:lnTo>
                                <a:lnTo>
                                  <a:pt x="5731002" y="1523"/>
                                </a:lnTo>
                                <a:lnTo>
                                  <a:pt x="5729478" y="0"/>
                                </a:lnTo>
                                <a:close/>
                              </a:path>
                              <a:path w="5731510" h="1250950">
                                <a:moveTo>
                                  <a:pt x="6858" y="1243583"/>
                                </a:moveTo>
                                <a:lnTo>
                                  <a:pt x="3810" y="1243583"/>
                                </a:lnTo>
                                <a:lnTo>
                                  <a:pt x="6858" y="1247393"/>
                                </a:lnTo>
                                <a:lnTo>
                                  <a:pt x="6858" y="1243583"/>
                                </a:lnTo>
                                <a:close/>
                              </a:path>
                              <a:path w="5731510" h="1250950">
                                <a:moveTo>
                                  <a:pt x="5724906" y="1243583"/>
                                </a:moveTo>
                                <a:lnTo>
                                  <a:pt x="6858" y="1243583"/>
                                </a:lnTo>
                                <a:lnTo>
                                  <a:pt x="6858" y="1247393"/>
                                </a:lnTo>
                                <a:lnTo>
                                  <a:pt x="5724906" y="1247393"/>
                                </a:lnTo>
                                <a:lnTo>
                                  <a:pt x="5724906" y="1243583"/>
                                </a:lnTo>
                                <a:close/>
                              </a:path>
                              <a:path w="5731510" h="1250950">
                                <a:moveTo>
                                  <a:pt x="5724906" y="3047"/>
                                </a:moveTo>
                                <a:lnTo>
                                  <a:pt x="5724906" y="1247393"/>
                                </a:lnTo>
                                <a:lnTo>
                                  <a:pt x="5727954" y="1243583"/>
                                </a:lnTo>
                                <a:lnTo>
                                  <a:pt x="5731002" y="1243583"/>
                                </a:lnTo>
                                <a:lnTo>
                                  <a:pt x="5731002" y="6095"/>
                                </a:lnTo>
                                <a:lnTo>
                                  <a:pt x="5727954" y="6095"/>
                                </a:lnTo>
                                <a:lnTo>
                                  <a:pt x="5724906" y="3047"/>
                                </a:lnTo>
                                <a:close/>
                              </a:path>
                              <a:path w="5731510" h="1250950">
                                <a:moveTo>
                                  <a:pt x="5731002" y="1243583"/>
                                </a:moveTo>
                                <a:lnTo>
                                  <a:pt x="5727954" y="1243583"/>
                                </a:lnTo>
                                <a:lnTo>
                                  <a:pt x="5724906" y="1247393"/>
                                </a:lnTo>
                                <a:lnTo>
                                  <a:pt x="5731002" y="1247393"/>
                                </a:lnTo>
                                <a:lnTo>
                                  <a:pt x="5731002" y="1243583"/>
                                </a:lnTo>
                                <a:close/>
                              </a:path>
                              <a:path w="5731510" h="1250950">
                                <a:moveTo>
                                  <a:pt x="6858" y="3047"/>
                                </a:moveTo>
                                <a:lnTo>
                                  <a:pt x="3809" y="6095"/>
                                </a:lnTo>
                                <a:lnTo>
                                  <a:pt x="6858" y="6095"/>
                                </a:lnTo>
                                <a:lnTo>
                                  <a:pt x="6858" y="3047"/>
                                </a:lnTo>
                                <a:close/>
                              </a:path>
                              <a:path w="5731510" h="1250950">
                                <a:moveTo>
                                  <a:pt x="5724906" y="3047"/>
                                </a:moveTo>
                                <a:lnTo>
                                  <a:pt x="6858" y="3047"/>
                                </a:lnTo>
                                <a:lnTo>
                                  <a:pt x="6858" y="6095"/>
                                </a:lnTo>
                                <a:lnTo>
                                  <a:pt x="5724906" y="6095"/>
                                </a:lnTo>
                                <a:lnTo>
                                  <a:pt x="5724906" y="3047"/>
                                </a:lnTo>
                                <a:close/>
                              </a:path>
                              <a:path w="5731510" h="1250950">
                                <a:moveTo>
                                  <a:pt x="5731002" y="3047"/>
                                </a:moveTo>
                                <a:lnTo>
                                  <a:pt x="5724906" y="3047"/>
                                </a:lnTo>
                                <a:lnTo>
                                  <a:pt x="5727954" y="6095"/>
                                </a:lnTo>
                                <a:lnTo>
                                  <a:pt x="5731002" y="6095"/>
                                </a:lnTo>
                                <a:lnTo>
                                  <a:pt x="5731002" y="30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97535" y="70564"/>
                            <a:ext cx="5547995" cy="3067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2AB9AC2" w14:textId="75BED4CB" w:rsidR="0046719B" w:rsidRDefault="001F6352" w:rsidP="0046719B">
                              <w:pPr>
                                <w:spacing w:line="241" w:lineRule="exact"/>
                              </w:pPr>
                              <w:r w:rsidRPr="001F6352">
                                <w:rPr>
                                  <w:spacing w:val="-7"/>
                                </w:rPr>
                                <w:t>I acknowledge that the above content is true and accurate, and I understand that any false statements may result in the cancellation of employment or disciplinary action</w:t>
                              </w:r>
                              <w:r>
                                <w:rPr>
                                  <w:spacing w:val="-7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" name="Textbox 21"/>
                        <wps:cNvSpPr txBox="1"/>
                        <wps:spPr>
                          <a:xfrm>
                            <a:off x="974511" y="569743"/>
                            <a:ext cx="1285959" cy="1333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4027384" w14:textId="53F7F57C" w:rsidR="0046719B" w:rsidRDefault="001F6352" w:rsidP="0046719B">
                              <w:pPr>
                                <w:spacing w:line="210" w:lineRule="exact"/>
                              </w:pPr>
                              <w:r>
                                <w:rPr>
                                  <w:spacing w:val="-10"/>
                                </w:rPr>
                                <w:t>Year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" name="Textbox 23"/>
                        <wps:cNvSpPr txBox="1"/>
                        <wps:spPr>
                          <a:xfrm>
                            <a:off x="2897886" y="577294"/>
                            <a:ext cx="388384" cy="1333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649DB7D" w14:textId="7F966E8E" w:rsidR="0046719B" w:rsidRDefault="001F6352" w:rsidP="0046719B">
                              <w:pPr>
                                <w:spacing w:line="210" w:lineRule="exact"/>
                              </w:pPr>
                              <w:r>
                                <w:rPr>
                                  <w:spacing w:val="-10"/>
                                </w:rPr>
                                <w:t>Day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4" name="Textbox 24"/>
                        <wps:cNvSpPr txBox="1"/>
                        <wps:spPr>
                          <a:xfrm>
                            <a:off x="2897885" y="910296"/>
                            <a:ext cx="812800" cy="1333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57E2D33" w14:textId="0D75D47B" w:rsidR="0046719B" w:rsidRDefault="001F6352" w:rsidP="0046719B">
                              <w:pPr>
                                <w:spacing w:line="210" w:lineRule="exact"/>
                              </w:pPr>
                              <w:r>
                                <w:t>Signature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5014E4" id="Group 17" o:spid="_x0000_s1033" style="position:absolute;margin-left:0;margin-top:12.45pt;width:451.3pt;height:98.5pt;z-index:251674112;mso-wrap-distance-left:0;mso-wrap-distance-right:0;mso-position-horizontal:center;mso-position-horizontal-relative:page" coordsize="57315,12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">
                <v:shape id="Graphic 18" o:spid="_x0000_s1034" style="position:absolute;width:57315;height:12509;visibility:visible;mso-wrap-style:square;v-text-anchor:top" coordsize="5731510,1250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" path="m5729478,l1524,,,1523,,1248917r1524,1524l5729478,1250441r1524,-1524l5731002,1247393r-5724144,l3810,1243583r3048,l6858,6095r-3049,l6858,3047r5724144,l5731002,1523,5729478,xem6858,1243583r-3048,l6858,1247393r,-3810xem5724906,1243583r-5718048,l6858,1247393r5718048,l5724906,1243583xem5724906,3047r,1244346l5727954,1243583r3048,l5731002,6095r-3048,l5724906,3047xem5731002,1243583r-3048,l5724906,1247393r6096,l5731002,1243583xem6858,3047l3809,6095r3049,l6858,3047xem5724906,3047l6858,3047r,3048l5724906,6095r,-3048xem5731002,3047r-6096,l5727954,6095r3048,l5731002,3047xe" fillcolor="black" stroked="f">
                  <v:path arrowok="t"/>
                </v:shape>
                <v:shape id="Textbox 19" o:spid="_x0000_s1035" type="#_x0000_t202" style="position:absolute;left:975;top:705;width:55480;height:3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22AB9AC2" w14:textId="75BED4CB" w:rsidR="0046719B" w:rsidRDefault="001F6352" w:rsidP="0046719B">
                        <w:pPr>
                          <w:spacing w:line="241" w:lineRule="exact"/>
                        </w:pPr>
                        <w:r w:rsidRPr="001F6352">
                          <w:rPr>
                            <w:spacing w:val="-7"/>
                          </w:rPr>
                          <w:t>I acknowledge that the above content is true and accurate, and I understand that any false statements may result in the cancellation of employment or disciplinary action</w:t>
                        </w:r>
                        <w:r>
                          <w:rPr>
                            <w:spacing w:val="-7"/>
                          </w:rPr>
                          <w:t>.</w:t>
                        </w:r>
                      </w:p>
                    </w:txbxContent>
                  </v:textbox>
                </v:shape>
                <v:shape id="Textbox 21" o:spid="_x0000_s1036" type="#_x0000_t202" style="position:absolute;left:9745;top:5697;width:12859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44027384" w14:textId="53F7F57C" w:rsidR="0046719B" w:rsidRDefault="001F6352" w:rsidP="0046719B">
                        <w:pPr>
                          <w:spacing w:line="210" w:lineRule="exact"/>
                        </w:pPr>
                        <w:r>
                          <w:rPr>
                            <w:spacing w:val="-10"/>
                          </w:rPr>
                          <w:t>Year</w:t>
                        </w:r>
                      </w:p>
                    </w:txbxContent>
                  </v:textbox>
                </v:shape>
                <v:shape id="_x0000_s1037" type="#_x0000_t202" style="position:absolute;left:28978;top:5772;width:3884;height:1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5649DB7D" w14:textId="7F966E8E" w:rsidR="0046719B" w:rsidRDefault="001F6352" w:rsidP="0046719B">
                        <w:pPr>
                          <w:spacing w:line="210" w:lineRule="exact"/>
                        </w:pPr>
                        <w:r>
                          <w:rPr>
                            <w:spacing w:val="-10"/>
                          </w:rPr>
                          <w:t>Day</w:t>
                        </w:r>
                      </w:p>
                    </w:txbxContent>
                  </v:textbox>
                </v:shape>
                <v:shape id="Textbox 24" o:spid="_x0000_s1038" type="#_x0000_t202" style="position:absolute;left:28978;top:9102;width:8128;height:1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557E2D33" w14:textId="0D75D47B" w:rsidR="0046719B" w:rsidRDefault="001F6352" w:rsidP="0046719B">
                        <w:pPr>
                          <w:spacing w:line="210" w:lineRule="exact"/>
                        </w:pPr>
                        <w:r>
                          <w:t>Signature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28DB5F98" w14:textId="46352424" w:rsidR="00D05B48" w:rsidRPr="00A725C4" w:rsidRDefault="001F6352" w:rsidP="00A554EA">
      <w:pPr>
        <w:pStyle w:val="afb"/>
        <w:spacing w:before="40"/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69BC1023" wp14:editId="0C27B201">
                <wp:simplePos x="0" y="0"/>
                <wp:positionH relativeFrom="column">
                  <wp:posOffset>2182286</wp:posOffset>
                </wp:positionH>
                <wp:positionV relativeFrom="paragraph">
                  <wp:posOffset>775866</wp:posOffset>
                </wp:positionV>
                <wp:extent cx="388384" cy="133350"/>
                <wp:effectExtent l="0" t="0" r="0" b="0"/>
                <wp:wrapNone/>
                <wp:docPr id="2025275823" name="Text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384" cy="1333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1BBDF27" w14:textId="36AE8FD5" w:rsidR="001F6352" w:rsidRDefault="001F6352" w:rsidP="001F6352">
                            <w:pPr>
                              <w:spacing w:line="210" w:lineRule="exact"/>
                            </w:pPr>
                            <w:r>
                              <w:rPr>
                                <w:spacing w:val="-10"/>
                              </w:rPr>
                              <w:t>Month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BC1023" id="_x0000_s1039" type="#_x0000_t202" style="position:absolute;margin-left:171.85pt;margin-top:61.1pt;width:30.6pt;height:10.5pt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" filled="f" stroked="f">
                <v:textbox inset="0,0,0,0">
                  <w:txbxContent>
                    <w:p w14:paraId="41BBDF27" w14:textId="36AE8FD5" w:rsidR="001F6352" w:rsidRDefault="001F6352" w:rsidP="001F6352">
                      <w:pPr>
                        <w:spacing w:line="210" w:lineRule="exact"/>
                      </w:pPr>
                      <w:r>
                        <w:rPr>
                          <w:spacing w:val="-10"/>
                        </w:rPr>
                        <w:t>Month</w:t>
                      </w:r>
                    </w:p>
                  </w:txbxContent>
                </v:textbox>
              </v:shape>
            </w:pict>
          </mc:Fallback>
        </mc:AlternateContent>
      </w:r>
      <w:bookmarkEnd w:id="0"/>
    </w:p>
    <w:sectPr w:rsidR="00D05B48" w:rsidRPr="00A725C4" w:rsidSect="00A554EA">
      <w:pgSz w:w="11910" w:h="16840"/>
      <w:pgMar w:top="1100" w:right="740" w:bottom="28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C10CF" w14:textId="77777777" w:rsidR="00781181" w:rsidRDefault="00781181" w:rsidP="009E6B2E">
      <w:r>
        <w:separator/>
      </w:r>
    </w:p>
  </w:endnote>
  <w:endnote w:type="continuationSeparator" w:id="0">
    <w:p w14:paraId="0E7F3502" w14:textId="77777777" w:rsidR="00781181" w:rsidRDefault="00781181" w:rsidP="009E6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C2996" w14:textId="77777777" w:rsidR="00781181" w:rsidRDefault="00781181" w:rsidP="009E6B2E">
      <w:r>
        <w:separator/>
      </w:r>
    </w:p>
  </w:footnote>
  <w:footnote w:type="continuationSeparator" w:id="0">
    <w:p w14:paraId="377DF8E4" w14:textId="77777777" w:rsidR="00781181" w:rsidRDefault="00781181" w:rsidP="009E6B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81202A"/>
    <w:multiLevelType w:val="hybridMultilevel"/>
    <w:tmpl w:val="7E783AFC"/>
    <w:lvl w:ilvl="0" w:tplc="7884D2FA">
      <w:numFmt w:val="bullet"/>
      <w:lvlText w:val="○"/>
      <w:lvlJc w:val="left"/>
      <w:pPr>
        <w:ind w:left="645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9870" w:hanging="420"/>
      </w:pPr>
      <w:rPr>
        <w:rFonts w:ascii="Wingdings" w:hAnsi="Wingdings" w:hint="default"/>
      </w:rPr>
    </w:lvl>
  </w:abstractNum>
  <w:abstractNum w:abstractNumId="1" w15:restartNumberingAfterBreak="0">
    <w:nsid w:val="365B7A95"/>
    <w:multiLevelType w:val="hybridMultilevel"/>
    <w:tmpl w:val="4104A3F0"/>
    <w:lvl w:ilvl="0" w:tplc="36BA0F46">
      <w:start w:val="1"/>
      <w:numFmt w:val="decimalFullWidth"/>
      <w:lvlText w:val="%1）"/>
      <w:lvlJc w:val="left"/>
      <w:pPr>
        <w:ind w:left="2670" w:hanging="420"/>
      </w:pPr>
      <w:rPr>
        <w:rFonts w:ascii="Segoe UI Emoji" w:hAnsi="Segoe UI Emoji" w:cs="Segoe UI Emoji" w:hint="default"/>
      </w:rPr>
    </w:lvl>
    <w:lvl w:ilvl="1" w:tplc="04090017" w:tentative="1">
      <w:start w:val="1"/>
      <w:numFmt w:val="aiueoFullWidth"/>
      <w:lvlText w:val="(%2)"/>
      <w:lvlJc w:val="left"/>
      <w:pPr>
        <w:ind w:left="309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10" w:hanging="420"/>
      </w:pPr>
    </w:lvl>
    <w:lvl w:ilvl="3" w:tplc="0409000F" w:tentative="1">
      <w:start w:val="1"/>
      <w:numFmt w:val="decimal"/>
      <w:lvlText w:val="%4."/>
      <w:lvlJc w:val="left"/>
      <w:pPr>
        <w:ind w:left="3930" w:hanging="420"/>
      </w:pPr>
    </w:lvl>
    <w:lvl w:ilvl="4" w:tplc="04090017" w:tentative="1">
      <w:start w:val="1"/>
      <w:numFmt w:val="aiueoFullWidth"/>
      <w:lvlText w:val="(%5)"/>
      <w:lvlJc w:val="left"/>
      <w:pPr>
        <w:ind w:left="4350" w:hanging="420"/>
      </w:pPr>
    </w:lvl>
    <w:lvl w:ilvl="5" w:tplc="04090011" w:tentative="1">
      <w:start w:val="1"/>
      <w:numFmt w:val="decimalEnclosedCircle"/>
      <w:lvlText w:val="%6"/>
      <w:lvlJc w:val="left"/>
      <w:pPr>
        <w:ind w:left="4770" w:hanging="420"/>
      </w:pPr>
    </w:lvl>
    <w:lvl w:ilvl="6" w:tplc="0409000F" w:tentative="1">
      <w:start w:val="1"/>
      <w:numFmt w:val="decimal"/>
      <w:lvlText w:val="%7."/>
      <w:lvlJc w:val="left"/>
      <w:pPr>
        <w:ind w:left="5190" w:hanging="420"/>
      </w:pPr>
    </w:lvl>
    <w:lvl w:ilvl="7" w:tplc="04090017" w:tentative="1">
      <w:start w:val="1"/>
      <w:numFmt w:val="aiueoFullWidth"/>
      <w:lvlText w:val="(%8)"/>
      <w:lvlJc w:val="left"/>
      <w:pPr>
        <w:ind w:left="561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30" w:hanging="420"/>
      </w:pPr>
    </w:lvl>
  </w:abstractNum>
  <w:abstractNum w:abstractNumId="2" w15:restartNumberingAfterBreak="0">
    <w:nsid w:val="42311724"/>
    <w:multiLevelType w:val="hybridMultilevel"/>
    <w:tmpl w:val="8892B332"/>
    <w:lvl w:ilvl="0" w:tplc="36747C2E">
      <w:numFmt w:val="bullet"/>
      <w:lvlText w:val="＊"/>
      <w:lvlJc w:val="left"/>
      <w:pPr>
        <w:ind w:left="322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7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1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5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9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3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8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2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64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revisionView w:inkAnnotations="0"/>
  <w:defaultTabStop w:val="840"/>
  <w:drawingGridHorizontalSpacing w:val="205"/>
  <w:drawingGridVerticalSpacing w:val="16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22A"/>
    <w:rsid w:val="000040B1"/>
    <w:rsid w:val="000463C5"/>
    <w:rsid w:val="000667E9"/>
    <w:rsid w:val="0006789D"/>
    <w:rsid w:val="0008230B"/>
    <w:rsid w:val="000B7BF4"/>
    <w:rsid w:val="000C3A44"/>
    <w:rsid w:val="000C73D8"/>
    <w:rsid w:val="000D1C51"/>
    <w:rsid w:val="000E0041"/>
    <w:rsid w:val="000F6D43"/>
    <w:rsid w:val="001148E3"/>
    <w:rsid w:val="001313F4"/>
    <w:rsid w:val="001341EC"/>
    <w:rsid w:val="00135D8D"/>
    <w:rsid w:val="00146E7E"/>
    <w:rsid w:val="00176185"/>
    <w:rsid w:val="00180E4B"/>
    <w:rsid w:val="00195EB2"/>
    <w:rsid w:val="001A5CAD"/>
    <w:rsid w:val="001C5228"/>
    <w:rsid w:val="001D3FCD"/>
    <w:rsid w:val="001D4B15"/>
    <w:rsid w:val="001D55B7"/>
    <w:rsid w:val="001E1BE7"/>
    <w:rsid w:val="001E3E5D"/>
    <w:rsid w:val="001F6352"/>
    <w:rsid w:val="00261FA7"/>
    <w:rsid w:val="00277E25"/>
    <w:rsid w:val="00297AE9"/>
    <w:rsid w:val="002A21FB"/>
    <w:rsid w:val="002D0767"/>
    <w:rsid w:val="002E2C97"/>
    <w:rsid w:val="00312241"/>
    <w:rsid w:val="00330318"/>
    <w:rsid w:val="0035299A"/>
    <w:rsid w:val="0036215D"/>
    <w:rsid w:val="00393F8B"/>
    <w:rsid w:val="00395720"/>
    <w:rsid w:val="003A124A"/>
    <w:rsid w:val="003E644D"/>
    <w:rsid w:val="003F6022"/>
    <w:rsid w:val="00420365"/>
    <w:rsid w:val="00436B8A"/>
    <w:rsid w:val="0045770F"/>
    <w:rsid w:val="0046719B"/>
    <w:rsid w:val="00487D64"/>
    <w:rsid w:val="004A3387"/>
    <w:rsid w:val="004B7DB1"/>
    <w:rsid w:val="004D2E5E"/>
    <w:rsid w:val="004F6928"/>
    <w:rsid w:val="00512A84"/>
    <w:rsid w:val="00512E45"/>
    <w:rsid w:val="00530C84"/>
    <w:rsid w:val="00546AB3"/>
    <w:rsid w:val="005501C5"/>
    <w:rsid w:val="00551C0D"/>
    <w:rsid w:val="00562A39"/>
    <w:rsid w:val="00565B1C"/>
    <w:rsid w:val="00566509"/>
    <w:rsid w:val="0059386C"/>
    <w:rsid w:val="005B1AF2"/>
    <w:rsid w:val="005C1931"/>
    <w:rsid w:val="006233AE"/>
    <w:rsid w:val="006244A4"/>
    <w:rsid w:val="0063259F"/>
    <w:rsid w:val="00633525"/>
    <w:rsid w:val="00664B97"/>
    <w:rsid w:val="006817DC"/>
    <w:rsid w:val="0069775B"/>
    <w:rsid w:val="006A7E91"/>
    <w:rsid w:val="006B362E"/>
    <w:rsid w:val="006D1557"/>
    <w:rsid w:val="006D7E3D"/>
    <w:rsid w:val="006E3285"/>
    <w:rsid w:val="00706006"/>
    <w:rsid w:val="0074550E"/>
    <w:rsid w:val="0075728A"/>
    <w:rsid w:val="0076115A"/>
    <w:rsid w:val="0077160B"/>
    <w:rsid w:val="007765BB"/>
    <w:rsid w:val="00780B43"/>
    <w:rsid w:val="00781181"/>
    <w:rsid w:val="00783338"/>
    <w:rsid w:val="007A6E62"/>
    <w:rsid w:val="007C27D9"/>
    <w:rsid w:val="007E52FD"/>
    <w:rsid w:val="007F45F6"/>
    <w:rsid w:val="008011C0"/>
    <w:rsid w:val="00803AA0"/>
    <w:rsid w:val="008075CE"/>
    <w:rsid w:val="00815E5D"/>
    <w:rsid w:val="0081700B"/>
    <w:rsid w:val="00844DC7"/>
    <w:rsid w:val="008471F2"/>
    <w:rsid w:val="008538FD"/>
    <w:rsid w:val="00891DB9"/>
    <w:rsid w:val="008D7354"/>
    <w:rsid w:val="008F17F6"/>
    <w:rsid w:val="0090114B"/>
    <w:rsid w:val="0090608B"/>
    <w:rsid w:val="0092413B"/>
    <w:rsid w:val="00946D92"/>
    <w:rsid w:val="009557A9"/>
    <w:rsid w:val="0095669D"/>
    <w:rsid w:val="00966A29"/>
    <w:rsid w:val="0099761C"/>
    <w:rsid w:val="009B322A"/>
    <w:rsid w:val="009C3D6B"/>
    <w:rsid w:val="009E597E"/>
    <w:rsid w:val="009E6B2E"/>
    <w:rsid w:val="009E78F7"/>
    <w:rsid w:val="00A13358"/>
    <w:rsid w:val="00A554EA"/>
    <w:rsid w:val="00A60234"/>
    <w:rsid w:val="00A621F9"/>
    <w:rsid w:val="00A725C4"/>
    <w:rsid w:val="00A74236"/>
    <w:rsid w:val="00B011B6"/>
    <w:rsid w:val="00B07A57"/>
    <w:rsid w:val="00B22E5A"/>
    <w:rsid w:val="00B2626F"/>
    <w:rsid w:val="00B275CC"/>
    <w:rsid w:val="00B30AFE"/>
    <w:rsid w:val="00B34AF4"/>
    <w:rsid w:val="00B40F02"/>
    <w:rsid w:val="00B462FD"/>
    <w:rsid w:val="00B519DF"/>
    <w:rsid w:val="00B72CEC"/>
    <w:rsid w:val="00B77A7E"/>
    <w:rsid w:val="00B87953"/>
    <w:rsid w:val="00BD7583"/>
    <w:rsid w:val="00BE5442"/>
    <w:rsid w:val="00C02A7B"/>
    <w:rsid w:val="00C147DD"/>
    <w:rsid w:val="00C16A2D"/>
    <w:rsid w:val="00C179F2"/>
    <w:rsid w:val="00C210F0"/>
    <w:rsid w:val="00C25114"/>
    <w:rsid w:val="00C32571"/>
    <w:rsid w:val="00C32FB4"/>
    <w:rsid w:val="00C34481"/>
    <w:rsid w:val="00C44D38"/>
    <w:rsid w:val="00C54118"/>
    <w:rsid w:val="00C57486"/>
    <w:rsid w:val="00C67F9C"/>
    <w:rsid w:val="00C8083E"/>
    <w:rsid w:val="00C91F98"/>
    <w:rsid w:val="00C97D1C"/>
    <w:rsid w:val="00CD319F"/>
    <w:rsid w:val="00CE2698"/>
    <w:rsid w:val="00CE2B99"/>
    <w:rsid w:val="00D05B48"/>
    <w:rsid w:val="00D1283E"/>
    <w:rsid w:val="00D3487F"/>
    <w:rsid w:val="00D42BFE"/>
    <w:rsid w:val="00DC2831"/>
    <w:rsid w:val="00DC5854"/>
    <w:rsid w:val="00DD06DB"/>
    <w:rsid w:val="00DE33DD"/>
    <w:rsid w:val="00E07F3D"/>
    <w:rsid w:val="00E15545"/>
    <w:rsid w:val="00E532D8"/>
    <w:rsid w:val="00E67B93"/>
    <w:rsid w:val="00E83538"/>
    <w:rsid w:val="00E872C8"/>
    <w:rsid w:val="00E96B57"/>
    <w:rsid w:val="00EA14D8"/>
    <w:rsid w:val="00EE52A0"/>
    <w:rsid w:val="00EF0036"/>
    <w:rsid w:val="00EF1644"/>
    <w:rsid w:val="00F107EC"/>
    <w:rsid w:val="00F12662"/>
    <w:rsid w:val="00F215E2"/>
    <w:rsid w:val="00F41FDB"/>
    <w:rsid w:val="00F67CDF"/>
    <w:rsid w:val="00F714DC"/>
    <w:rsid w:val="00F82453"/>
    <w:rsid w:val="00FA3A71"/>
    <w:rsid w:val="00FB66F3"/>
    <w:rsid w:val="00FD3643"/>
    <w:rsid w:val="00FE0EC9"/>
    <w:rsid w:val="00FE5472"/>
    <w:rsid w:val="00FF0128"/>
    <w:rsid w:val="00FF6B57"/>
    <w:rsid w:val="052EE995"/>
    <w:rsid w:val="05964F1C"/>
    <w:rsid w:val="05BB3F71"/>
    <w:rsid w:val="05DEC79C"/>
    <w:rsid w:val="07B85CD3"/>
    <w:rsid w:val="0FF6A234"/>
    <w:rsid w:val="11535E5A"/>
    <w:rsid w:val="15A56B68"/>
    <w:rsid w:val="1AADE800"/>
    <w:rsid w:val="1D1E237A"/>
    <w:rsid w:val="230087BC"/>
    <w:rsid w:val="24512A01"/>
    <w:rsid w:val="26B0E883"/>
    <w:rsid w:val="2788CAC3"/>
    <w:rsid w:val="28835023"/>
    <w:rsid w:val="28F099BC"/>
    <w:rsid w:val="29D49618"/>
    <w:rsid w:val="30E45C01"/>
    <w:rsid w:val="3861CC6F"/>
    <w:rsid w:val="3E8B523C"/>
    <w:rsid w:val="4105D546"/>
    <w:rsid w:val="414DBE59"/>
    <w:rsid w:val="443A0E13"/>
    <w:rsid w:val="45DD3D42"/>
    <w:rsid w:val="46F3DC8C"/>
    <w:rsid w:val="4771AED5"/>
    <w:rsid w:val="4AF040D0"/>
    <w:rsid w:val="52597191"/>
    <w:rsid w:val="53B56650"/>
    <w:rsid w:val="59132083"/>
    <w:rsid w:val="5AFC9461"/>
    <w:rsid w:val="5B9A0DF7"/>
    <w:rsid w:val="5C238137"/>
    <w:rsid w:val="5C9D157E"/>
    <w:rsid w:val="5E793E48"/>
    <w:rsid w:val="5ED8B6B8"/>
    <w:rsid w:val="5F6C3914"/>
    <w:rsid w:val="66800438"/>
    <w:rsid w:val="68EE81A9"/>
    <w:rsid w:val="6CD61D5F"/>
    <w:rsid w:val="6FC6FE5E"/>
    <w:rsid w:val="71A44369"/>
    <w:rsid w:val="7A84F1A4"/>
    <w:rsid w:val="7D0CB95E"/>
    <w:rsid w:val="7DAF1F0B"/>
    <w:rsid w:val="7FAAB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BA6BED"/>
  <w15:docId w15:val="{82E493B7-6BE5-4907-B2D0-6CE58D0F7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46719B"/>
    <w:pPr>
      <w:autoSpaceDE w:val="0"/>
      <w:autoSpaceDN w:val="0"/>
      <w:ind w:left="22" w:right="258"/>
      <w:jc w:val="center"/>
      <w:outlineLvl w:val="0"/>
    </w:pPr>
    <w:rPr>
      <w:rFonts w:ascii="ＭＳ 明朝" w:eastAsia="ＭＳ 明朝" w:hAnsi="ＭＳ 明朝" w:cs="ＭＳ 明朝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B322A"/>
  </w:style>
  <w:style w:type="character" w:customStyle="1" w:styleId="a4">
    <w:name w:val="日付 (文字)"/>
    <w:basedOn w:val="a0"/>
    <w:link w:val="a3"/>
    <w:uiPriority w:val="99"/>
    <w:semiHidden/>
    <w:rsid w:val="009B322A"/>
  </w:style>
  <w:style w:type="paragraph" w:styleId="a5">
    <w:name w:val="List Paragraph"/>
    <w:basedOn w:val="a"/>
    <w:uiPriority w:val="34"/>
    <w:qFormat/>
    <w:rsid w:val="009B322A"/>
    <w:pPr>
      <w:ind w:leftChars="400" w:left="840"/>
    </w:pPr>
  </w:style>
  <w:style w:type="paragraph" w:styleId="a6">
    <w:name w:val="Salutation"/>
    <w:basedOn w:val="a"/>
    <w:next w:val="a"/>
    <w:link w:val="a7"/>
    <w:uiPriority w:val="99"/>
    <w:unhideWhenUsed/>
    <w:rsid w:val="00261FA7"/>
  </w:style>
  <w:style w:type="character" w:customStyle="1" w:styleId="a7">
    <w:name w:val="挨拶文 (文字)"/>
    <w:basedOn w:val="a0"/>
    <w:link w:val="a6"/>
    <w:uiPriority w:val="99"/>
    <w:rsid w:val="00261FA7"/>
  </w:style>
  <w:style w:type="paragraph" w:styleId="a8">
    <w:name w:val="Closing"/>
    <w:basedOn w:val="a"/>
    <w:link w:val="a9"/>
    <w:uiPriority w:val="99"/>
    <w:unhideWhenUsed/>
    <w:rsid w:val="00261FA7"/>
    <w:pPr>
      <w:jc w:val="right"/>
    </w:pPr>
  </w:style>
  <w:style w:type="character" w:customStyle="1" w:styleId="a9">
    <w:name w:val="結語 (文字)"/>
    <w:basedOn w:val="a0"/>
    <w:link w:val="a8"/>
    <w:uiPriority w:val="99"/>
    <w:rsid w:val="00261FA7"/>
  </w:style>
  <w:style w:type="paragraph" w:styleId="aa">
    <w:name w:val="Note Heading"/>
    <w:basedOn w:val="a"/>
    <w:next w:val="a"/>
    <w:link w:val="ab"/>
    <w:uiPriority w:val="99"/>
    <w:unhideWhenUsed/>
    <w:rsid w:val="00261FA7"/>
    <w:pPr>
      <w:jc w:val="center"/>
    </w:pPr>
  </w:style>
  <w:style w:type="character" w:customStyle="1" w:styleId="ab">
    <w:name w:val="記 (文字)"/>
    <w:basedOn w:val="a0"/>
    <w:link w:val="aa"/>
    <w:uiPriority w:val="99"/>
    <w:rsid w:val="00261FA7"/>
  </w:style>
  <w:style w:type="character" w:styleId="ac">
    <w:name w:val="Hyperlink"/>
    <w:basedOn w:val="a0"/>
    <w:uiPriority w:val="99"/>
    <w:unhideWhenUsed/>
    <w:rsid w:val="00E15545"/>
    <w:rPr>
      <w:color w:val="0000FF" w:themeColor="hyperlink"/>
      <w:u w:val="single"/>
    </w:rPr>
  </w:style>
  <w:style w:type="paragraph" w:styleId="ad">
    <w:name w:val="header"/>
    <w:basedOn w:val="a"/>
    <w:link w:val="ae"/>
    <w:uiPriority w:val="99"/>
    <w:unhideWhenUsed/>
    <w:rsid w:val="009E6B2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9E6B2E"/>
  </w:style>
  <w:style w:type="paragraph" w:styleId="af">
    <w:name w:val="footer"/>
    <w:basedOn w:val="a"/>
    <w:link w:val="af0"/>
    <w:uiPriority w:val="99"/>
    <w:unhideWhenUsed/>
    <w:rsid w:val="009E6B2E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9E6B2E"/>
  </w:style>
  <w:style w:type="paragraph" w:styleId="af1">
    <w:name w:val="No Spacing"/>
    <w:uiPriority w:val="1"/>
    <w:qFormat/>
    <w:rsid w:val="000D1C51"/>
    <w:pPr>
      <w:widowControl w:val="0"/>
      <w:jc w:val="both"/>
    </w:pPr>
  </w:style>
  <w:style w:type="paragraph" w:styleId="af2">
    <w:name w:val="Balloon Text"/>
    <w:basedOn w:val="a"/>
    <w:link w:val="af3"/>
    <w:uiPriority w:val="99"/>
    <w:semiHidden/>
    <w:unhideWhenUsed/>
    <w:rsid w:val="003957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395720"/>
    <w:rPr>
      <w:rFonts w:asciiTheme="majorHAnsi" w:eastAsiaTheme="majorEastAsia" w:hAnsiTheme="majorHAnsi" w:cstheme="majorBidi"/>
      <w:sz w:val="18"/>
      <w:szCs w:val="18"/>
    </w:rPr>
  </w:style>
  <w:style w:type="character" w:styleId="af4">
    <w:name w:val="Unresolved Mention"/>
    <w:basedOn w:val="a0"/>
    <w:uiPriority w:val="99"/>
    <w:semiHidden/>
    <w:unhideWhenUsed/>
    <w:rsid w:val="00B40F02"/>
    <w:rPr>
      <w:color w:val="605E5C"/>
      <w:shd w:val="clear" w:color="auto" w:fill="E1DFDD"/>
    </w:rPr>
  </w:style>
  <w:style w:type="paragraph" w:styleId="af5">
    <w:name w:val="Revision"/>
    <w:hidden/>
    <w:uiPriority w:val="99"/>
    <w:semiHidden/>
    <w:rsid w:val="007E52FD"/>
  </w:style>
  <w:style w:type="character" w:styleId="af6">
    <w:name w:val="annotation reference"/>
    <w:basedOn w:val="a0"/>
    <w:uiPriority w:val="99"/>
    <w:semiHidden/>
    <w:unhideWhenUsed/>
    <w:rsid w:val="00A13358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A13358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A13358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13358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A13358"/>
    <w:rPr>
      <w:b/>
      <w:bCs/>
    </w:rPr>
  </w:style>
  <w:style w:type="character" w:customStyle="1" w:styleId="10">
    <w:name w:val="見出し 1 (文字)"/>
    <w:basedOn w:val="a0"/>
    <w:link w:val="1"/>
    <w:uiPriority w:val="9"/>
    <w:rsid w:val="0046719B"/>
    <w:rPr>
      <w:rFonts w:ascii="ＭＳ 明朝" w:eastAsia="ＭＳ 明朝" w:hAnsi="ＭＳ 明朝" w:cs="ＭＳ 明朝"/>
      <w:kern w:val="0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46719B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Body Text"/>
    <w:basedOn w:val="a"/>
    <w:link w:val="afc"/>
    <w:uiPriority w:val="1"/>
    <w:qFormat/>
    <w:rsid w:val="0046719B"/>
    <w:pPr>
      <w:autoSpaceDE w:val="0"/>
      <w:autoSpaceDN w:val="0"/>
      <w:jc w:val="left"/>
    </w:pPr>
    <w:rPr>
      <w:rFonts w:ascii="ＭＳ 明朝" w:eastAsia="ＭＳ 明朝" w:hAnsi="ＭＳ 明朝" w:cs="ＭＳ 明朝"/>
      <w:kern w:val="0"/>
      <w:szCs w:val="21"/>
    </w:rPr>
  </w:style>
  <w:style w:type="character" w:customStyle="1" w:styleId="afc">
    <w:name w:val="本文 (文字)"/>
    <w:basedOn w:val="a0"/>
    <w:link w:val="afb"/>
    <w:uiPriority w:val="1"/>
    <w:rsid w:val="0046719B"/>
    <w:rPr>
      <w:rFonts w:ascii="ＭＳ 明朝" w:eastAsia="ＭＳ 明朝" w:hAnsi="ＭＳ 明朝" w:cs="ＭＳ 明朝"/>
      <w:kern w:val="0"/>
      <w:szCs w:val="21"/>
    </w:rPr>
  </w:style>
  <w:style w:type="paragraph" w:customStyle="1" w:styleId="TableParagraph">
    <w:name w:val="Table Paragraph"/>
    <w:basedOn w:val="a"/>
    <w:uiPriority w:val="1"/>
    <w:qFormat/>
    <w:rsid w:val="0046719B"/>
    <w:pPr>
      <w:autoSpaceDE w:val="0"/>
      <w:autoSpaceDN w:val="0"/>
      <w:jc w:val="left"/>
    </w:pPr>
    <w:rPr>
      <w:rFonts w:ascii="ＭＳ Ｐゴシック" w:eastAsia="ＭＳ Ｐゴシック" w:hAnsi="ＭＳ Ｐゴシック" w:cs="ＭＳ Ｐゴシック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FDA00-D6F1-4326-9A19-C22A05D45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伊東　雅浩</dc:creator>
  <cp:lastModifiedBy>中尾　ちひろ</cp:lastModifiedBy>
  <cp:revision>3</cp:revision>
  <cp:lastPrinted>2024-06-10T08:41:00Z</cp:lastPrinted>
  <dcterms:created xsi:type="dcterms:W3CDTF">2024-10-07T05:18:00Z</dcterms:created>
  <dcterms:modified xsi:type="dcterms:W3CDTF">2025-06-29T02:07:00Z</dcterms:modified>
</cp:coreProperties>
</file>